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038"/>
        <w:gridCol w:w="3415"/>
        <w:gridCol w:w="3003"/>
      </w:tblGrid>
      <w:tr w:rsidR="001372E8" w:rsidRPr="003A0924" w:rsidTr="001372E8">
        <w:tc>
          <w:tcPr>
            <w:tcW w:w="4038" w:type="dxa"/>
          </w:tcPr>
          <w:p w:rsidR="001372E8" w:rsidRPr="001372E8" w:rsidRDefault="001372E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372E8">
              <w:rPr>
                <w:rFonts w:ascii="Times New Roman" w:hAnsi="Times New Roman" w:cs="Times New Roman"/>
              </w:rPr>
              <w:t>Согласовано:</w:t>
            </w:r>
          </w:p>
          <w:p w:rsidR="001372E8" w:rsidRPr="001372E8" w:rsidRDefault="001372E8">
            <w:pPr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Начальник Управления культуры Администрации Угличского муниципального района </w:t>
            </w:r>
          </w:p>
          <w:p w:rsidR="001372E8" w:rsidRPr="001372E8" w:rsidRDefault="00137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Pr="001372E8">
              <w:rPr>
                <w:rFonts w:ascii="Times New Roman" w:hAnsi="Times New Roman" w:cs="Times New Roman"/>
              </w:rPr>
              <w:t xml:space="preserve">О.В. Краснова </w:t>
            </w:r>
          </w:p>
          <w:p w:rsidR="000D586F" w:rsidRDefault="000D586F">
            <w:pPr>
              <w:rPr>
                <w:rFonts w:ascii="Times New Roman" w:hAnsi="Times New Roman" w:cs="Times New Roman"/>
              </w:rPr>
            </w:pPr>
          </w:p>
          <w:p w:rsidR="001372E8" w:rsidRPr="003A0924" w:rsidRDefault="00137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«______»___________</w:t>
            </w:r>
            <w:r w:rsidR="00826108">
              <w:rPr>
                <w:rFonts w:ascii="Times New Roman" w:hAnsi="Times New Roman" w:cs="Times New Roman"/>
              </w:rPr>
              <w:t>2023</w:t>
            </w:r>
            <w:r w:rsidRPr="001372E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15" w:type="dxa"/>
          </w:tcPr>
          <w:p w:rsidR="001372E8" w:rsidRPr="001372E8" w:rsidRDefault="001372E8">
            <w:pPr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Согласовано:</w:t>
            </w:r>
          </w:p>
          <w:p w:rsidR="000D586F" w:rsidRDefault="001372E8">
            <w:pPr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Глава </w:t>
            </w:r>
            <w:r w:rsidR="000D586F">
              <w:rPr>
                <w:rFonts w:ascii="Times New Roman" w:hAnsi="Times New Roman" w:cs="Times New Roman"/>
              </w:rPr>
              <w:t>Администрации</w:t>
            </w:r>
          </w:p>
          <w:p w:rsidR="001372E8" w:rsidRPr="001372E8" w:rsidRDefault="001372E8">
            <w:pPr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Слободского сельского поселения</w:t>
            </w:r>
          </w:p>
          <w:p w:rsidR="001372E8" w:rsidRDefault="001372E8">
            <w:pPr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_____________М.А.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2E8">
              <w:rPr>
                <w:rFonts w:ascii="Times New Roman" w:hAnsi="Times New Roman" w:cs="Times New Roman"/>
              </w:rPr>
              <w:t>Аракчеева</w:t>
            </w:r>
          </w:p>
          <w:p w:rsidR="001372E8" w:rsidRDefault="001372E8">
            <w:pPr>
              <w:rPr>
                <w:rFonts w:ascii="Times New Roman" w:hAnsi="Times New Roman" w:cs="Times New Roman"/>
              </w:rPr>
            </w:pPr>
          </w:p>
          <w:p w:rsidR="001372E8" w:rsidRPr="001372E8" w:rsidRDefault="00826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«____»___________2023</w:t>
            </w:r>
            <w:r w:rsidR="001372E8">
              <w:rPr>
                <w:rFonts w:ascii="Times New Roman" w:hAnsi="Times New Roman" w:cs="Times New Roman"/>
              </w:rPr>
              <w:t xml:space="preserve"> год</w:t>
            </w:r>
          </w:p>
          <w:p w:rsidR="001372E8" w:rsidRPr="001372E8" w:rsidRDefault="00137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1372E8" w:rsidRPr="001372E8" w:rsidRDefault="001372E8" w:rsidP="001372E8">
            <w:pPr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Утверждаю:</w:t>
            </w:r>
          </w:p>
          <w:p w:rsidR="000D586F" w:rsidRDefault="001372E8" w:rsidP="001372E8">
            <w:pPr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>Директор МБУ «Покровский дом культуры»</w:t>
            </w:r>
          </w:p>
          <w:p w:rsidR="000D586F" w:rsidRDefault="000D586F" w:rsidP="001372E8">
            <w:pPr>
              <w:rPr>
                <w:rFonts w:ascii="Times New Roman" w:hAnsi="Times New Roman" w:cs="Times New Roman"/>
              </w:rPr>
            </w:pPr>
          </w:p>
          <w:p w:rsidR="001372E8" w:rsidRPr="001372E8" w:rsidRDefault="001372E8" w:rsidP="00137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Pr="001372E8">
              <w:rPr>
                <w:rFonts w:ascii="Times New Roman" w:hAnsi="Times New Roman" w:cs="Times New Roman"/>
              </w:rPr>
              <w:t>С.Н. Буланова</w:t>
            </w:r>
          </w:p>
          <w:p w:rsidR="001372E8" w:rsidRDefault="001372E8" w:rsidP="001372E8">
            <w:pPr>
              <w:rPr>
                <w:rFonts w:ascii="Times New Roman" w:hAnsi="Times New Roman" w:cs="Times New Roman"/>
              </w:rPr>
            </w:pPr>
          </w:p>
          <w:p w:rsidR="001372E8" w:rsidRPr="001372E8" w:rsidRDefault="001372E8" w:rsidP="001372E8">
            <w:pPr>
              <w:rPr>
                <w:rFonts w:ascii="Times New Roman" w:hAnsi="Times New Roman" w:cs="Times New Roman"/>
              </w:rPr>
            </w:pPr>
            <w:r w:rsidRPr="001372E8">
              <w:rPr>
                <w:rFonts w:ascii="Times New Roman" w:hAnsi="Times New Roman" w:cs="Times New Roman"/>
              </w:rPr>
              <w:t xml:space="preserve">«______» </w:t>
            </w:r>
            <w:r>
              <w:rPr>
                <w:rFonts w:ascii="Times New Roman" w:hAnsi="Times New Roman" w:cs="Times New Roman"/>
              </w:rPr>
              <w:t>________</w:t>
            </w:r>
            <w:r w:rsidR="00826108">
              <w:rPr>
                <w:rFonts w:ascii="Times New Roman" w:hAnsi="Times New Roman" w:cs="Times New Roman"/>
              </w:rPr>
              <w:t>2023</w:t>
            </w:r>
            <w:r w:rsidRPr="001372E8">
              <w:rPr>
                <w:rFonts w:ascii="Times New Roman" w:hAnsi="Times New Roman" w:cs="Times New Roman"/>
              </w:rPr>
              <w:t xml:space="preserve"> год </w:t>
            </w:r>
          </w:p>
          <w:p w:rsidR="001372E8" w:rsidRPr="001372E8" w:rsidRDefault="001372E8">
            <w:pPr>
              <w:rPr>
                <w:rFonts w:ascii="Times New Roman" w:hAnsi="Times New Roman" w:cs="Times New Roman"/>
              </w:rPr>
            </w:pPr>
          </w:p>
        </w:tc>
      </w:tr>
    </w:tbl>
    <w:p w:rsidR="003A0924" w:rsidRDefault="003A0924">
      <w:pPr>
        <w:rPr>
          <w:rFonts w:ascii="Times New Roman" w:hAnsi="Times New Roman" w:cs="Times New Roman"/>
          <w:sz w:val="28"/>
          <w:szCs w:val="28"/>
        </w:rPr>
      </w:pPr>
    </w:p>
    <w:p w:rsidR="000E56F3" w:rsidRDefault="000E56F3">
      <w:pPr>
        <w:rPr>
          <w:rFonts w:ascii="Times New Roman" w:hAnsi="Times New Roman" w:cs="Times New Roman"/>
          <w:sz w:val="28"/>
          <w:szCs w:val="28"/>
        </w:rPr>
      </w:pPr>
    </w:p>
    <w:p w:rsidR="000E56F3" w:rsidRDefault="000E56F3">
      <w:pPr>
        <w:rPr>
          <w:rFonts w:ascii="Times New Roman" w:hAnsi="Times New Roman" w:cs="Times New Roman"/>
          <w:sz w:val="28"/>
          <w:szCs w:val="28"/>
        </w:rPr>
      </w:pPr>
    </w:p>
    <w:p w:rsidR="000E56F3" w:rsidRPr="003A0924" w:rsidRDefault="000E56F3">
      <w:pPr>
        <w:rPr>
          <w:rFonts w:ascii="Times New Roman" w:hAnsi="Times New Roman" w:cs="Times New Roman"/>
          <w:sz w:val="28"/>
          <w:szCs w:val="28"/>
        </w:rPr>
      </w:pPr>
    </w:p>
    <w:p w:rsidR="003A0924" w:rsidRP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92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A0924" w:rsidRPr="000E56F3" w:rsidRDefault="000E56F3" w:rsidP="000E5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«Покровский дом культуры»</w:t>
      </w:r>
    </w:p>
    <w:p w:rsidR="003A0924" w:rsidRPr="00641981" w:rsidRDefault="00641981" w:rsidP="003A0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E56F3" w:rsidRPr="0064198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26108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3A0924" w:rsidRPr="006419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72E8" w:rsidRDefault="001372E8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6F" w:rsidRDefault="000D586F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6F" w:rsidRDefault="000D586F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6F" w:rsidRDefault="000D586F" w:rsidP="003A09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Default="003A0924" w:rsidP="003A09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0924" w:rsidRPr="00354C86" w:rsidRDefault="00354C86" w:rsidP="00354C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C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Основные задачи  учреждения на </w:t>
      </w:r>
      <w:r w:rsidR="00276332">
        <w:rPr>
          <w:rFonts w:ascii="Times New Roman" w:hAnsi="Times New Roman" w:cs="Times New Roman"/>
          <w:i/>
          <w:sz w:val="24"/>
          <w:szCs w:val="24"/>
        </w:rPr>
        <w:t>2024</w:t>
      </w:r>
      <w:r w:rsidRPr="00354C86">
        <w:rPr>
          <w:rFonts w:ascii="Times New Roman" w:hAnsi="Times New Roman" w:cs="Times New Roman"/>
          <w:i/>
          <w:sz w:val="24"/>
          <w:szCs w:val="24"/>
        </w:rPr>
        <w:t xml:space="preserve"> год:</w:t>
      </w:r>
    </w:p>
    <w:p w:rsidR="00B1486B" w:rsidRPr="00F502D2" w:rsidRDefault="001F1B4F" w:rsidP="00B1486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1B4F" w:rsidRPr="00354C86" w:rsidRDefault="00354C86" w:rsidP="001F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6332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r w:rsidR="001F1B4F" w:rsidRPr="00354C86">
        <w:rPr>
          <w:rFonts w:ascii="Times New Roman" w:hAnsi="Times New Roman" w:cs="Times New Roman"/>
          <w:sz w:val="24"/>
          <w:szCs w:val="24"/>
        </w:rPr>
        <w:t>кружков художественного самодеятельно</w:t>
      </w:r>
      <w:r w:rsidR="00FA4E14">
        <w:rPr>
          <w:rFonts w:ascii="Times New Roman" w:hAnsi="Times New Roman" w:cs="Times New Roman"/>
          <w:sz w:val="24"/>
          <w:szCs w:val="24"/>
        </w:rPr>
        <w:t>го творчества,</w:t>
      </w:r>
      <w:r w:rsidR="001F1B4F" w:rsidRPr="00354C86">
        <w:rPr>
          <w:rFonts w:ascii="Times New Roman" w:hAnsi="Times New Roman" w:cs="Times New Roman"/>
          <w:sz w:val="24"/>
          <w:szCs w:val="24"/>
        </w:rPr>
        <w:t xml:space="preserve"> любительских объединений, клубов по интересам различной направленнос</w:t>
      </w:r>
      <w:r w:rsidR="00276332">
        <w:rPr>
          <w:rFonts w:ascii="Times New Roman" w:hAnsi="Times New Roman" w:cs="Times New Roman"/>
          <w:sz w:val="24"/>
          <w:szCs w:val="24"/>
        </w:rPr>
        <w:t>ти</w:t>
      </w:r>
      <w:r w:rsidR="001F1B4F" w:rsidRPr="00354C86">
        <w:rPr>
          <w:rFonts w:ascii="Times New Roman" w:hAnsi="Times New Roman" w:cs="Times New Roman"/>
          <w:sz w:val="24"/>
          <w:szCs w:val="24"/>
        </w:rPr>
        <w:t>;</w:t>
      </w:r>
    </w:p>
    <w:p w:rsidR="00B1486B" w:rsidRPr="00354C86" w:rsidRDefault="001F1B4F" w:rsidP="001F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86">
        <w:rPr>
          <w:rFonts w:ascii="Times New Roman" w:hAnsi="Times New Roman" w:cs="Times New Roman"/>
          <w:sz w:val="24"/>
          <w:szCs w:val="24"/>
        </w:rPr>
        <w:t>- проведение различных по форме и тематике культурно-массовых мероприя</w:t>
      </w:r>
      <w:r w:rsidR="00276332">
        <w:rPr>
          <w:rFonts w:ascii="Times New Roman" w:hAnsi="Times New Roman" w:cs="Times New Roman"/>
          <w:sz w:val="24"/>
          <w:szCs w:val="24"/>
        </w:rPr>
        <w:t xml:space="preserve">тий - праздников, </w:t>
      </w:r>
      <w:r w:rsidRPr="00354C86">
        <w:rPr>
          <w:rFonts w:ascii="Times New Roman" w:hAnsi="Times New Roman" w:cs="Times New Roman"/>
          <w:sz w:val="24"/>
          <w:szCs w:val="24"/>
        </w:rPr>
        <w:t xml:space="preserve"> смотров, фестивалей, конкурсов, концертов, выставок, вечеров, спектаклей, игровых развлекательных</w:t>
      </w:r>
      <w:r w:rsidR="00276332">
        <w:rPr>
          <w:rFonts w:ascii="Times New Roman" w:hAnsi="Times New Roman" w:cs="Times New Roman"/>
          <w:sz w:val="24"/>
          <w:szCs w:val="24"/>
        </w:rPr>
        <w:t>, познавательных и патриотических</w:t>
      </w:r>
      <w:r w:rsidRPr="00354C86">
        <w:rPr>
          <w:rFonts w:ascii="Times New Roman" w:hAnsi="Times New Roman" w:cs="Times New Roman"/>
          <w:sz w:val="24"/>
          <w:szCs w:val="24"/>
        </w:rPr>
        <w:t xml:space="preserve"> программ и других форм показа результатов творческой деятельности клубных формирований;</w:t>
      </w:r>
    </w:p>
    <w:p w:rsidR="001F1B4F" w:rsidRPr="00354C86" w:rsidRDefault="001F1B4F" w:rsidP="001F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86">
        <w:rPr>
          <w:rFonts w:ascii="Times New Roman" w:hAnsi="Times New Roman" w:cs="Times New Roman"/>
          <w:sz w:val="24"/>
          <w:szCs w:val="24"/>
        </w:rPr>
        <w:t xml:space="preserve">- </w:t>
      </w:r>
      <w:r w:rsidR="00354C86">
        <w:rPr>
          <w:rFonts w:ascii="Times New Roman" w:hAnsi="Times New Roman" w:cs="Times New Roman"/>
          <w:sz w:val="24"/>
          <w:szCs w:val="24"/>
        </w:rPr>
        <w:t>информационная</w:t>
      </w:r>
      <w:r w:rsidRPr="00354C86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354C86">
        <w:rPr>
          <w:rFonts w:ascii="Times New Roman" w:hAnsi="Times New Roman" w:cs="Times New Roman"/>
          <w:sz w:val="24"/>
          <w:szCs w:val="24"/>
        </w:rPr>
        <w:t>, направленная на популяризацию и освещение работы сельских учреждений культуры</w:t>
      </w:r>
      <w:r w:rsidRPr="00354C86">
        <w:rPr>
          <w:rFonts w:ascii="Times New Roman" w:hAnsi="Times New Roman" w:cs="Times New Roman"/>
          <w:sz w:val="24"/>
          <w:szCs w:val="24"/>
        </w:rPr>
        <w:t>;</w:t>
      </w:r>
    </w:p>
    <w:p w:rsidR="001F1B4F" w:rsidRPr="00354C86" w:rsidRDefault="001F1B4F" w:rsidP="001F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C86">
        <w:rPr>
          <w:rFonts w:ascii="Times New Roman" w:hAnsi="Times New Roman" w:cs="Times New Roman"/>
          <w:sz w:val="24"/>
          <w:szCs w:val="24"/>
        </w:rPr>
        <w:t>-</w:t>
      </w:r>
      <w:r w:rsidR="00354C86">
        <w:rPr>
          <w:rFonts w:ascii="Times New Roman" w:hAnsi="Times New Roman" w:cs="Times New Roman"/>
          <w:sz w:val="24"/>
          <w:szCs w:val="24"/>
        </w:rPr>
        <w:t xml:space="preserve">  </w:t>
      </w:r>
      <w:r w:rsidRPr="00354C86"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  <w:r w:rsidR="00354C86">
        <w:rPr>
          <w:rFonts w:ascii="Times New Roman" w:hAnsi="Times New Roman" w:cs="Times New Roman"/>
          <w:sz w:val="24"/>
          <w:szCs w:val="24"/>
        </w:rPr>
        <w:t>специалистов культурно – досуговых учреждений;</w:t>
      </w:r>
    </w:p>
    <w:p w:rsidR="001F1B4F" w:rsidRPr="00354C86" w:rsidRDefault="00354C86" w:rsidP="001F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r w:rsidR="001F1B4F" w:rsidRPr="00354C86">
        <w:rPr>
          <w:rFonts w:ascii="Times New Roman" w:hAnsi="Times New Roman" w:cs="Times New Roman"/>
          <w:sz w:val="24"/>
          <w:szCs w:val="24"/>
        </w:rPr>
        <w:t xml:space="preserve"> приносящую доход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B4F" w:rsidRPr="00354C86">
        <w:rPr>
          <w:rFonts w:ascii="Times New Roman" w:hAnsi="Times New Roman" w:cs="Times New Roman"/>
          <w:sz w:val="24"/>
          <w:szCs w:val="24"/>
        </w:rPr>
        <w:t>по организации и проведению вечеро</w:t>
      </w:r>
      <w:r>
        <w:rPr>
          <w:rFonts w:ascii="Times New Roman" w:hAnsi="Times New Roman" w:cs="Times New Roman"/>
          <w:sz w:val="24"/>
          <w:szCs w:val="24"/>
        </w:rPr>
        <w:t xml:space="preserve">в отдыха, танцевальных </w:t>
      </w:r>
      <w:r w:rsidR="00276332">
        <w:rPr>
          <w:rFonts w:ascii="Times New Roman" w:hAnsi="Times New Roman" w:cs="Times New Roman"/>
          <w:sz w:val="24"/>
          <w:szCs w:val="24"/>
        </w:rPr>
        <w:t xml:space="preserve"> вечеров, семейных обрядов, дискотек.</w:t>
      </w:r>
    </w:p>
    <w:p w:rsidR="001F1B4F" w:rsidRPr="00F502D2" w:rsidRDefault="001F1B4F" w:rsidP="001F1B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4C86" w:rsidRDefault="00354C86" w:rsidP="00354C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3A0924" w:rsidRPr="00354C86">
        <w:rPr>
          <w:rFonts w:ascii="Times New Roman" w:hAnsi="Times New Roman" w:cs="Times New Roman"/>
          <w:i/>
          <w:sz w:val="24"/>
          <w:szCs w:val="24"/>
        </w:rPr>
        <w:t>етевые  показатели по видам деятельности учреждени</w:t>
      </w:r>
      <w:r w:rsidR="00C21C14" w:rsidRPr="00354C86">
        <w:rPr>
          <w:rFonts w:ascii="Times New Roman" w:hAnsi="Times New Roman" w:cs="Times New Roman"/>
          <w:i/>
          <w:sz w:val="24"/>
          <w:szCs w:val="24"/>
        </w:rPr>
        <w:t>я</w:t>
      </w:r>
      <w:r w:rsidR="003A0924" w:rsidRPr="00354C86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0924" w:rsidRPr="00354C86" w:rsidRDefault="00354C86" w:rsidP="00354C86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исполнени</w:t>
      </w:r>
      <w:r w:rsidR="00FA4E14">
        <w:rPr>
          <w:rFonts w:ascii="Times New Roman" w:hAnsi="Times New Roman" w:cs="Times New Roman"/>
          <w:i/>
          <w:sz w:val="24"/>
          <w:szCs w:val="24"/>
        </w:rPr>
        <w:t>е муниципального задания на 2023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E56F3" w:rsidRPr="00F502D2" w:rsidTr="00B1486B">
        <w:trPr>
          <w:trHeight w:val="584"/>
        </w:trPr>
        <w:tc>
          <w:tcPr>
            <w:tcW w:w="2392" w:type="dxa"/>
            <w:vMerge w:val="restart"/>
          </w:tcPr>
          <w:p w:rsidR="000E56F3" w:rsidRPr="00F502D2" w:rsidRDefault="000E56F3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0E56F3" w:rsidRPr="00F502D2" w:rsidRDefault="000E56F3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393" w:type="dxa"/>
          </w:tcPr>
          <w:p w:rsidR="000E56F3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E56F3" w:rsidRPr="00F502D2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2393" w:type="dxa"/>
          </w:tcPr>
          <w:p w:rsidR="000E56F3" w:rsidRPr="00F502D2" w:rsidRDefault="00FA4E14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E56F3" w:rsidRPr="00F502D2" w:rsidTr="00B1486B">
        <w:trPr>
          <w:trHeight w:val="1689"/>
        </w:trPr>
        <w:tc>
          <w:tcPr>
            <w:tcW w:w="2392" w:type="dxa"/>
            <w:vMerge/>
          </w:tcPr>
          <w:p w:rsidR="000E56F3" w:rsidRPr="00F502D2" w:rsidRDefault="000E56F3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56F3" w:rsidRPr="00F502D2" w:rsidRDefault="00354C86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C86">
              <w:rPr>
                <w:rFonts w:ascii="Times New Roman" w:hAnsi="Times New Roman" w:cs="Times New Roman"/>
                <w:sz w:val="24"/>
                <w:szCs w:val="24"/>
              </w:rPr>
              <w:t>Доля участников декоративно-прикладных секций (кружков)</w:t>
            </w:r>
          </w:p>
        </w:tc>
        <w:tc>
          <w:tcPr>
            <w:tcW w:w="2393" w:type="dxa"/>
          </w:tcPr>
          <w:p w:rsidR="000E56F3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56F3" w:rsidRPr="00F502D2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2393" w:type="dxa"/>
          </w:tcPr>
          <w:p w:rsidR="000E56F3" w:rsidRPr="00F502D2" w:rsidRDefault="00FA4E14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E56F3" w:rsidRPr="00F502D2" w:rsidTr="000E56F3">
        <w:trPr>
          <w:trHeight w:val="539"/>
        </w:trPr>
        <w:tc>
          <w:tcPr>
            <w:tcW w:w="2392" w:type="dxa"/>
            <w:vMerge/>
          </w:tcPr>
          <w:p w:rsidR="000E56F3" w:rsidRPr="00F502D2" w:rsidRDefault="000E56F3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56F3" w:rsidRPr="00F502D2" w:rsidRDefault="000E56F3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2393" w:type="dxa"/>
          </w:tcPr>
          <w:p w:rsidR="000E56F3" w:rsidRPr="00F502D2" w:rsidRDefault="000E56F3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0E56F3" w:rsidRPr="00F502D2" w:rsidRDefault="00FA4E14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</w:tr>
      <w:tr w:rsidR="00B1486B" w:rsidRPr="00F502D2" w:rsidTr="00B1486B">
        <w:trPr>
          <w:trHeight w:val="751"/>
        </w:trPr>
        <w:tc>
          <w:tcPr>
            <w:tcW w:w="2392" w:type="dxa"/>
            <w:vMerge w:val="restart"/>
          </w:tcPr>
          <w:p w:rsidR="00B1486B" w:rsidRPr="00F502D2" w:rsidRDefault="00B1486B" w:rsidP="00B1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</w:p>
          <w:p w:rsidR="00B1486B" w:rsidRPr="00F502D2" w:rsidRDefault="00B1486B" w:rsidP="00B1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B1486B" w:rsidRPr="00F502D2" w:rsidRDefault="00276332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</w:tr>
      <w:tr w:rsidR="00B1486B" w:rsidRPr="00F502D2" w:rsidTr="00B1486B">
        <w:trPr>
          <w:trHeight w:val="543"/>
        </w:trPr>
        <w:tc>
          <w:tcPr>
            <w:tcW w:w="2392" w:type="dxa"/>
            <w:vMerge/>
          </w:tcPr>
          <w:p w:rsidR="00B1486B" w:rsidRPr="00F502D2" w:rsidRDefault="00B1486B" w:rsidP="00B1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86B" w:rsidRPr="00F502D2" w:rsidRDefault="00B1486B" w:rsidP="00B1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93" w:type="dxa"/>
          </w:tcPr>
          <w:p w:rsidR="00B1486B" w:rsidRPr="00F502D2" w:rsidRDefault="00276332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486B" w:rsidRPr="00F502D2" w:rsidTr="00B1486B">
        <w:trPr>
          <w:trHeight w:val="533"/>
        </w:trPr>
        <w:tc>
          <w:tcPr>
            <w:tcW w:w="2392" w:type="dxa"/>
            <w:vMerge w:val="restart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платные</w:t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B1486B" w:rsidRPr="00F502D2" w:rsidRDefault="00276332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B1486B" w:rsidRPr="00F502D2" w:rsidTr="000E56F3">
        <w:trPr>
          <w:trHeight w:val="538"/>
        </w:trPr>
        <w:tc>
          <w:tcPr>
            <w:tcW w:w="2392" w:type="dxa"/>
            <w:vMerge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86B" w:rsidRPr="00F502D2" w:rsidRDefault="00B1486B" w:rsidP="00B1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93" w:type="dxa"/>
          </w:tcPr>
          <w:p w:rsidR="00B1486B" w:rsidRPr="00F502D2" w:rsidRDefault="00276332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486B" w:rsidRPr="00F502D2" w:rsidTr="00B1486B">
        <w:trPr>
          <w:trHeight w:val="539"/>
        </w:trPr>
        <w:tc>
          <w:tcPr>
            <w:tcW w:w="2392" w:type="dxa"/>
            <w:vMerge w:val="restart"/>
          </w:tcPr>
          <w:p w:rsidR="00B1486B" w:rsidRPr="00F502D2" w:rsidRDefault="00B1486B" w:rsidP="00B1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Творческие мероприятия  (фестиваль, выставка, конкурс, смотр)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B1486B" w:rsidRPr="00F502D2" w:rsidRDefault="00276332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FA4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86B" w:rsidRPr="00F502D2" w:rsidTr="00B1486B">
        <w:trPr>
          <w:trHeight w:val="831"/>
        </w:trPr>
        <w:tc>
          <w:tcPr>
            <w:tcW w:w="2392" w:type="dxa"/>
            <w:vMerge/>
          </w:tcPr>
          <w:p w:rsidR="00B1486B" w:rsidRPr="00F502D2" w:rsidRDefault="00B1486B" w:rsidP="00B1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86B" w:rsidRPr="00F502D2" w:rsidRDefault="00B1486B" w:rsidP="00B1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1486B" w:rsidRPr="00F502D2" w:rsidRDefault="00276332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1486B" w:rsidRPr="00F502D2" w:rsidTr="00B1486B">
        <w:trPr>
          <w:trHeight w:val="601"/>
        </w:trPr>
        <w:tc>
          <w:tcPr>
            <w:tcW w:w="2392" w:type="dxa"/>
            <w:vMerge w:val="restart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Культурно-массовые мероприятия</w:t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1486B" w:rsidRPr="00F502D2" w:rsidRDefault="00276332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33156</w:t>
            </w:r>
          </w:p>
        </w:tc>
      </w:tr>
      <w:tr w:rsidR="00B1486B" w:rsidRPr="00F502D2" w:rsidTr="000E56F3">
        <w:trPr>
          <w:trHeight w:val="363"/>
        </w:trPr>
        <w:tc>
          <w:tcPr>
            <w:tcW w:w="2392" w:type="dxa"/>
            <w:vMerge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86B" w:rsidRPr="00F502D2" w:rsidRDefault="00B1486B" w:rsidP="00B1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1486B" w:rsidRPr="00F502D2" w:rsidRDefault="00276332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B1486B" w:rsidRPr="00F502D2" w:rsidTr="00B1486B">
        <w:trPr>
          <w:trHeight w:val="523"/>
        </w:trPr>
        <w:tc>
          <w:tcPr>
            <w:tcW w:w="2392" w:type="dxa"/>
            <w:vMerge w:val="restart"/>
          </w:tcPr>
          <w:p w:rsidR="00B1486B" w:rsidRPr="00F502D2" w:rsidRDefault="00B1486B" w:rsidP="00B1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B1486B" w:rsidRPr="00F502D2" w:rsidRDefault="00276332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</w:tr>
      <w:tr w:rsidR="00B1486B" w:rsidRPr="00F502D2" w:rsidTr="000E56F3">
        <w:trPr>
          <w:trHeight w:val="501"/>
        </w:trPr>
        <w:tc>
          <w:tcPr>
            <w:tcW w:w="2392" w:type="dxa"/>
            <w:vMerge/>
          </w:tcPr>
          <w:p w:rsidR="00B1486B" w:rsidRPr="00F502D2" w:rsidRDefault="00B1486B" w:rsidP="00B1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393" w:type="dxa"/>
          </w:tcPr>
          <w:p w:rsidR="00B1486B" w:rsidRPr="00F502D2" w:rsidRDefault="00B1486B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93" w:type="dxa"/>
          </w:tcPr>
          <w:p w:rsidR="00B1486B" w:rsidRPr="00F502D2" w:rsidRDefault="00354C86" w:rsidP="000E5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CD5E02" w:rsidRDefault="00CD5E02" w:rsidP="00B33B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6332" w:rsidRDefault="00276332" w:rsidP="00B33B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6332" w:rsidRDefault="00276332" w:rsidP="00B33B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6332" w:rsidRDefault="00276332" w:rsidP="00B33B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E02" w:rsidRDefault="00CD5E02" w:rsidP="00B33B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56F3" w:rsidRDefault="00354C86" w:rsidP="00B33B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33B5A">
        <w:rPr>
          <w:rFonts w:ascii="Times New Roman" w:hAnsi="Times New Roman" w:cs="Times New Roman"/>
          <w:i/>
          <w:sz w:val="24"/>
          <w:szCs w:val="24"/>
        </w:rPr>
        <w:t xml:space="preserve"> План АИС </w:t>
      </w:r>
      <w:r w:rsidR="00B33B5A" w:rsidRPr="00B33B5A">
        <w:rPr>
          <w:rFonts w:ascii="Times New Roman" w:hAnsi="Times New Roman" w:cs="Times New Roman"/>
          <w:i/>
          <w:sz w:val="24"/>
          <w:szCs w:val="24"/>
        </w:rPr>
        <w:t>в «Едином информационном</w:t>
      </w:r>
      <w:r w:rsidR="00CD5E02">
        <w:rPr>
          <w:rFonts w:ascii="Times New Roman" w:hAnsi="Times New Roman" w:cs="Times New Roman"/>
          <w:i/>
          <w:sz w:val="24"/>
          <w:szCs w:val="24"/>
        </w:rPr>
        <w:t xml:space="preserve"> пространстве в сфере культуры»</w:t>
      </w:r>
    </w:p>
    <w:p w:rsidR="00CD5E02" w:rsidRDefault="00CD5E02" w:rsidP="00B33B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E02" w:rsidRPr="00CD5E02" w:rsidRDefault="00CD5E02" w:rsidP="00B33B5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479"/>
        <w:tblW w:w="9531" w:type="dxa"/>
        <w:tblLayout w:type="fixed"/>
        <w:tblLook w:val="04A0" w:firstRow="1" w:lastRow="0" w:firstColumn="1" w:lastColumn="0" w:noHBand="0" w:noVBand="1"/>
      </w:tblPr>
      <w:tblGrid>
        <w:gridCol w:w="1735"/>
        <w:gridCol w:w="1275"/>
        <w:gridCol w:w="1276"/>
        <w:gridCol w:w="1276"/>
        <w:gridCol w:w="1276"/>
        <w:gridCol w:w="850"/>
        <w:gridCol w:w="851"/>
        <w:gridCol w:w="992"/>
      </w:tblGrid>
      <w:tr w:rsidR="00B33B5A" w:rsidTr="00CD5E02">
        <w:tc>
          <w:tcPr>
            <w:tcW w:w="1735" w:type="dxa"/>
          </w:tcPr>
          <w:p w:rsidR="00B33B5A" w:rsidRPr="00CD5E02" w:rsidRDefault="00B33B5A" w:rsidP="00CD5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75" w:type="dxa"/>
          </w:tcPr>
          <w:p w:rsidR="00B33B5A" w:rsidRPr="00CD5E02" w:rsidRDefault="00CD5E02" w:rsidP="00CD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5E02" w:rsidRPr="00CD5E02" w:rsidRDefault="00B33B5A" w:rsidP="00CD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B33B5A" w:rsidRPr="00CD5E02" w:rsidRDefault="00B33B5A" w:rsidP="00CD5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квартал  </w:t>
            </w:r>
          </w:p>
        </w:tc>
        <w:tc>
          <w:tcPr>
            <w:tcW w:w="1276" w:type="dxa"/>
          </w:tcPr>
          <w:p w:rsidR="00B33B5A" w:rsidRPr="00CD5E02" w:rsidRDefault="00CD5E02" w:rsidP="00CD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5E02" w:rsidRPr="00CD5E02" w:rsidRDefault="00B33B5A" w:rsidP="00CD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33B5A" w:rsidRPr="00CD5E02" w:rsidRDefault="00B33B5A" w:rsidP="00CD5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 </w:t>
            </w:r>
          </w:p>
        </w:tc>
        <w:tc>
          <w:tcPr>
            <w:tcW w:w="1276" w:type="dxa"/>
          </w:tcPr>
          <w:p w:rsidR="00B33B5A" w:rsidRPr="00CD5E02" w:rsidRDefault="00CD5E02" w:rsidP="00CD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5E02" w:rsidRPr="00CD5E02" w:rsidRDefault="00B33B5A" w:rsidP="00CD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33B5A" w:rsidRPr="00CD5E02" w:rsidRDefault="00B33B5A" w:rsidP="00CD5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 </w:t>
            </w:r>
          </w:p>
        </w:tc>
        <w:tc>
          <w:tcPr>
            <w:tcW w:w="1276" w:type="dxa"/>
          </w:tcPr>
          <w:p w:rsidR="00CD5E02" w:rsidRPr="00CD5E02" w:rsidRDefault="00CD5E02" w:rsidP="00CD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5E02" w:rsidRPr="00CD5E02" w:rsidRDefault="00B33B5A" w:rsidP="00CD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  <w:p w:rsidR="00B33B5A" w:rsidRPr="00CD5E02" w:rsidRDefault="00B33B5A" w:rsidP="00CD5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 </w:t>
            </w:r>
          </w:p>
        </w:tc>
        <w:tc>
          <w:tcPr>
            <w:tcW w:w="850" w:type="dxa"/>
          </w:tcPr>
          <w:p w:rsidR="00B33B5A" w:rsidRPr="00CD5E02" w:rsidRDefault="00276332" w:rsidP="00CD5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2024</w:t>
            </w:r>
          </w:p>
        </w:tc>
        <w:tc>
          <w:tcPr>
            <w:tcW w:w="851" w:type="dxa"/>
          </w:tcPr>
          <w:p w:rsidR="00B33B5A" w:rsidRPr="00CD5E02" w:rsidRDefault="00276332" w:rsidP="00CD5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2023</w:t>
            </w:r>
          </w:p>
        </w:tc>
        <w:tc>
          <w:tcPr>
            <w:tcW w:w="992" w:type="dxa"/>
          </w:tcPr>
          <w:p w:rsidR="00B33B5A" w:rsidRPr="00CD5E02" w:rsidRDefault="00B33B5A" w:rsidP="00CD5E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Трансляции</w:t>
            </w:r>
          </w:p>
        </w:tc>
      </w:tr>
      <w:tr w:rsidR="00CD5E02" w:rsidTr="00CD5E02">
        <w:tc>
          <w:tcPr>
            <w:tcW w:w="1735" w:type="dxa"/>
          </w:tcPr>
          <w:p w:rsidR="00B33B5A" w:rsidRPr="00CD5E02" w:rsidRDefault="00B33B5A" w:rsidP="00CD5E02">
            <w:pPr>
              <w:pStyle w:val="aa"/>
              <w:rPr>
                <w:color w:val="000000"/>
              </w:rPr>
            </w:pPr>
            <w:r w:rsidRPr="00CD5E02">
              <w:rPr>
                <w:color w:val="000000"/>
              </w:rPr>
              <w:t>МБУ «Покровский дом культуры»</w:t>
            </w:r>
          </w:p>
        </w:tc>
        <w:tc>
          <w:tcPr>
            <w:tcW w:w="1275" w:type="dxa"/>
          </w:tcPr>
          <w:p w:rsidR="00B33B5A" w:rsidRPr="00CD5E02" w:rsidRDefault="00276332" w:rsidP="00CD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B33B5A" w:rsidRPr="00CD5E02" w:rsidRDefault="00276332" w:rsidP="00CD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B33B5A" w:rsidRPr="00CD5E02" w:rsidRDefault="00276332" w:rsidP="00CD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B33B5A" w:rsidRPr="00CD5E02" w:rsidRDefault="00276332" w:rsidP="00CD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B33B5A" w:rsidRPr="00CD5E02" w:rsidRDefault="00276332" w:rsidP="00CD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F5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33B5A" w:rsidRPr="00CD5E02" w:rsidRDefault="00276332" w:rsidP="00CD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992" w:type="dxa"/>
          </w:tcPr>
          <w:p w:rsidR="00B33B5A" w:rsidRPr="00CD5E02" w:rsidRDefault="00B33B5A" w:rsidP="00CD5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3B5A" w:rsidRDefault="00B33B5A" w:rsidP="000E5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4C86" w:rsidRPr="00F502D2" w:rsidRDefault="00B33B5A" w:rsidP="000E5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33B5A">
        <w:rPr>
          <w:rFonts w:ascii="Times New Roman" w:hAnsi="Times New Roman" w:cs="Times New Roman"/>
          <w:i/>
          <w:sz w:val="24"/>
          <w:szCs w:val="24"/>
        </w:rPr>
        <w:t>увеличение числа обращений к цифровым ресурсам в сфере культуры в году предоставления субсидии к уровню 2019 года</w:t>
      </w:r>
    </w:p>
    <w:tbl>
      <w:tblPr>
        <w:tblStyle w:val="a3"/>
        <w:tblpPr w:leftFromText="180" w:rightFromText="180" w:vertAnchor="text" w:horzAnchor="margin" w:tblpXSpec="center" w:tblpY="154"/>
        <w:tblW w:w="9606" w:type="dxa"/>
        <w:tblLayout w:type="fixed"/>
        <w:tblLook w:val="04A0" w:firstRow="1" w:lastRow="0" w:firstColumn="1" w:lastColumn="0" w:noHBand="0" w:noVBand="1"/>
      </w:tblPr>
      <w:tblGrid>
        <w:gridCol w:w="757"/>
        <w:gridCol w:w="4029"/>
        <w:gridCol w:w="851"/>
        <w:gridCol w:w="850"/>
        <w:gridCol w:w="992"/>
        <w:gridCol w:w="993"/>
        <w:gridCol w:w="1134"/>
      </w:tblGrid>
      <w:tr w:rsidR="00CD5E02" w:rsidRPr="00B33B5A" w:rsidTr="00CD5E02">
        <w:trPr>
          <w:trHeight w:val="71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A" w:rsidRPr="00CD5E02" w:rsidRDefault="00B33B5A" w:rsidP="00CD5E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A" w:rsidRPr="00CD5E02" w:rsidRDefault="00B33B5A" w:rsidP="00CD5E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обращений к цифровым и медиа ресурсам сферы культуры</w:t>
            </w:r>
            <w:r w:rsidRPr="00CD5E0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A" w:rsidRPr="00CD5E02" w:rsidRDefault="00CD5E02" w:rsidP="00CD5E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A" w:rsidRPr="00CD5E02" w:rsidRDefault="00CD5E02" w:rsidP="00CD5E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A" w:rsidRPr="00CD5E02" w:rsidRDefault="00CD5E02" w:rsidP="00CD5E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A" w:rsidRPr="00CD5E02" w:rsidRDefault="00CD5E02" w:rsidP="00CD5E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4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A" w:rsidRPr="00CD5E02" w:rsidRDefault="00B33B5A" w:rsidP="00CD5E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B33B5A" w:rsidRPr="00B33B5A" w:rsidTr="00CD5E0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A" w:rsidRPr="00CD5E02" w:rsidRDefault="00B33B5A" w:rsidP="00CD5E0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A" w:rsidRPr="00CD5E02" w:rsidRDefault="00B33B5A" w:rsidP="00CD5E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A" w:rsidRPr="00CD5E02" w:rsidRDefault="00B33B5A" w:rsidP="00CD5E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A" w:rsidRPr="00CD5E02" w:rsidRDefault="00B33B5A" w:rsidP="00CD5E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5E02" w:rsidRPr="00B33B5A" w:rsidTr="00CD5E0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A" w:rsidRPr="00CD5E02" w:rsidRDefault="00B33B5A" w:rsidP="00CD5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A" w:rsidRPr="00CD5E02" w:rsidRDefault="00B33B5A" w:rsidP="00CD5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сайта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A" w:rsidRPr="00CD5E02" w:rsidRDefault="00B33B5A" w:rsidP="00CD5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A" w:rsidRPr="00CD5E02" w:rsidRDefault="00B33B5A" w:rsidP="00CD5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A" w:rsidRPr="00CD5E02" w:rsidRDefault="00B33B5A" w:rsidP="00CD5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A" w:rsidRPr="00CD5E02" w:rsidRDefault="00B33B5A" w:rsidP="00CD5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A" w:rsidRPr="00CD5E02" w:rsidRDefault="00B33B5A" w:rsidP="00CD5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33B5A" w:rsidRPr="00B33B5A" w:rsidTr="00CD5E0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A" w:rsidRPr="00CD5E02" w:rsidRDefault="00B33B5A" w:rsidP="00CD5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B5A" w:rsidRPr="00CD5E02" w:rsidRDefault="00B33B5A" w:rsidP="00CD5E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подписчиков на сайте учреждения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5A" w:rsidRPr="00CD5E02" w:rsidRDefault="00B33B5A" w:rsidP="00CD5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сайта, но есть вкладка на сайте Администрации. </w:t>
            </w:r>
          </w:p>
          <w:p w:rsidR="00B33B5A" w:rsidRPr="00CD5E02" w:rsidRDefault="00B33B5A" w:rsidP="00CD5E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Подписчиков  и кол-во просмотров посмотреть нельзя.</w:t>
            </w:r>
          </w:p>
        </w:tc>
      </w:tr>
      <w:tr w:rsidR="00276332" w:rsidRPr="00B33B5A" w:rsidTr="00CD5E0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32" w:rsidRPr="00CD5E02" w:rsidRDefault="00276332" w:rsidP="00276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32" w:rsidRPr="00CD5E0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Суммарное количество подписчиков в </w:t>
            </w:r>
            <w:proofErr w:type="spellStart"/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1691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1731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1771</w:t>
            </w:r>
          </w:p>
        </w:tc>
      </w:tr>
      <w:tr w:rsidR="00276332" w:rsidRPr="00B33B5A" w:rsidTr="00CD5E02">
        <w:trPr>
          <w:trHeight w:val="55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32" w:rsidRPr="00CD5E02" w:rsidRDefault="00276332" w:rsidP="00276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2.3.3.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32" w:rsidRPr="00CD5E0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856</w:t>
            </w:r>
          </w:p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(+20)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896</w:t>
            </w:r>
          </w:p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(+20)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896</w:t>
            </w:r>
          </w:p>
        </w:tc>
      </w:tr>
      <w:tr w:rsidR="00276332" w:rsidRPr="00B33B5A" w:rsidTr="00CD5E02">
        <w:trPr>
          <w:trHeight w:val="56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32" w:rsidRPr="00CD5E02" w:rsidRDefault="00276332" w:rsidP="00276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32" w:rsidRPr="00CD5E0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Одноклассники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835</w:t>
            </w:r>
          </w:p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(+20)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855</w:t>
            </w:r>
          </w:p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(+20)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875</w:t>
            </w:r>
          </w:p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(+20)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875</w:t>
            </w:r>
          </w:p>
        </w:tc>
      </w:tr>
      <w:tr w:rsidR="00276332" w:rsidRPr="00B33B5A" w:rsidTr="00CD5E02">
        <w:trPr>
          <w:trHeight w:val="54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32" w:rsidRPr="00CD5E02" w:rsidRDefault="00276332" w:rsidP="00276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32" w:rsidRPr="00CD5E0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76332" w:rsidRPr="00B33B5A" w:rsidTr="00CD5E0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32" w:rsidRPr="00CD5E02" w:rsidRDefault="00276332" w:rsidP="00276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32" w:rsidRPr="00CD5E0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получателей информационной рассылки</w:t>
            </w:r>
          </w:p>
          <w:p w:rsidR="00276332" w:rsidRPr="00CD5E0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(клиентская база)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276332" w:rsidRPr="00B33B5A" w:rsidTr="00CD5E02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32" w:rsidRPr="00CD5E02" w:rsidRDefault="00276332" w:rsidP="002763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32" w:rsidRPr="00CD5E02" w:rsidRDefault="00276332" w:rsidP="002763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E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1771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1821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1871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32" w:rsidRPr="00276332" w:rsidRDefault="00276332" w:rsidP="002763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32">
              <w:rPr>
                <w:rFonts w:ascii="Times New Roman" w:eastAsia="Calibri" w:hAnsi="Times New Roman" w:cs="Times New Roman"/>
                <w:sz w:val="24"/>
                <w:szCs w:val="24"/>
              </w:rPr>
              <w:t>1921</w:t>
            </w:r>
          </w:p>
        </w:tc>
      </w:tr>
    </w:tbl>
    <w:p w:rsidR="00354C86" w:rsidRPr="00B33B5A" w:rsidRDefault="00354C86" w:rsidP="00354C86">
      <w:pPr>
        <w:ind w:left="-14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E56F3" w:rsidRPr="00F502D2" w:rsidRDefault="000E56F3" w:rsidP="000E5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56F3" w:rsidRDefault="000E56F3" w:rsidP="000E5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E02" w:rsidRDefault="00CD5E02" w:rsidP="000E5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E02" w:rsidRDefault="00CD5E02" w:rsidP="000E5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E02" w:rsidRDefault="00CD5E02" w:rsidP="000E5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E02" w:rsidRDefault="00CD5E02" w:rsidP="000E5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E02" w:rsidRDefault="00CD5E02" w:rsidP="000E5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E02" w:rsidRDefault="00CD5E02" w:rsidP="000E5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E02" w:rsidRDefault="00CD5E02" w:rsidP="000E5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E02" w:rsidRDefault="00CD5E02" w:rsidP="000E5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4E14" w:rsidRDefault="00FA4E14" w:rsidP="000E5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4E14" w:rsidRDefault="00FA4E14" w:rsidP="000E5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4E14" w:rsidRDefault="00FA4E14" w:rsidP="000E5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4E14" w:rsidRDefault="00FA4E14" w:rsidP="000E5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4E14" w:rsidRDefault="00FA4E14" w:rsidP="000E56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02D2" w:rsidRPr="00F502D2" w:rsidRDefault="00F502D2" w:rsidP="003A09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0924" w:rsidRPr="00F502D2" w:rsidRDefault="003A0924" w:rsidP="003A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3757"/>
        <w:gridCol w:w="11"/>
        <w:gridCol w:w="1955"/>
        <w:gridCol w:w="30"/>
        <w:gridCol w:w="2942"/>
      </w:tblGrid>
      <w:tr w:rsidR="003A0924" w:rsidRPr="00F502D2" w:rsidTr="000D586F">
        <w:tc>
          <w:tcPr>
            <w:tcW w:w="876" w:type="dxa"/>
          </w:tcPr>
          <w:p w:rsidR="003A0924" w:rsidRPr="00F502D2" w:rsidRDefault="003A0924" w:rsidP="003A0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68" w:type="dxa"/>
            <w:gridSpan w:val="2"/>
          </w:tcPr>
          <w:p w:rsidR="003A0924" w:rsidRPr="00F502D2" w:rsidRDefault="003A0924" w:rsidP="003A0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5" w:type="dxa"/>
            <w:gridSpan w:val="2"/>
          </w:tcPr>
          <w:p w:rsidR="003A0924" w:rsidRPr="00F502D2" w:rsidRDefault="003A0924" w:rsidP="003A0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место проведения </w:t>
            </w:r>
          </w:p>
        </w:tc>
        <w:tc>
          <w:tcPr>
            <w:tcW w:w="2942" w:type="dxa"/>
          </w:tcPr>
          <w:p w:rsidR="003A0924" w:rsidRPr="00F502D2" w:rsidRDefault="003A0924" w:rsidP="003A0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(Ф.И.О.)</w:t>
            </w:r>
          </w:p>
        </w:tc>
      </w:tr>
      <w:tr w:rsidR="003A0924" w:rsidRPr="00F502D2" w:rsidTr="00354C86">
        <w:tc>
          <w:tcPr>
            <w:tcW w:w="9571" w:type="dxa"/>
            <w:gridSpan w:val="6"/>
          </w:tcPr>
          <w:p w:rsidR="003A0924" w:rsidRPr="00F502D2" w:rsidRDefault="003A0924" w:rsidP="004F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</w:t>
            </w:r>
            <w:r w:rsidR="00C21C14"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(устав, проекты постановлений, соглашения) и локальные документы (положения, основополагающие приказы),  планируемые к разработке</w:t>
            </w:r>
            <w:proofErr w:type="gramEnd"/>
          </w:p>
        </w:tc>
      </w:tr>
      <w:tr w:rsidR="003A0924" w:rsidRPr="00F502D2" w:rsidTr="000D586F">
        <w:tc>
          <w:tcPr>
            <w:tcW w:w="876" w:type="dxa"/>
          </w:tcPr>
          <w:p w:rsidR="003A0924" w:rsidRPr="00F502D2" w:rsidRDefault="003A0924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68" w:type="dxa"/>
            <w:gridSpan w:val="2"/>
          </w:tcPr>
          <w:p w:rsidR="003A0924" w:rsidRPr="00F502D2" w:rsidRDefault="00F660CB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основной деятельности</w:t>
            </w:r>
          </w:p>
          <w:p w:rsidR="00F660CB" w:rsidRPr="00F502D2" w:rsidRDefault="00F660CB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Приказы директора по личному составу</w:t>
            </w:r>
          </w:p>
        </w:tc>
        <w:tc>
          <w:tcPr>
            <w:tcW w:w="1985" w:type="dxa"/>
            <w:gridSpan w:val="2"/>
          </w:tcPr>
          <w:p w:rsidR="003A0924" w:rsidRPr="00F502D2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3A0924" w:rsidRDefault="0064198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Буланова СН</w:t>
            </w:r>
          </w:p>
          <w:p w:rsidR="00CF46F1" w:rsidRDefault="00CF46F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</w:p>
          <w:p w:rsidR="00CF46F1" w:rsidRPr="00F502D2" w:rsidRDefault="00CF46F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«Покровский дом культуры»</w:t>
            </w:r>
          </w:p>
        </w:tc>
      </w:tr>
      <w:tr w:rsidR="00CF46F1" w:rsidRPr="00F502D2" w:rsidTr="000D586F">
        <w:tc>
          <w:tcPr>
            <w:tcW w:w="876" w:type="dxa"/>
          </w:tcPr>
          <w:p w:rsidR="00CF46F1" w:rsidRPr="00F502D2" w:rsidRDefault="00CF46F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68" w:type="dxa"/>
            <w:gridSpan w:val="2"/>
          </w:tcPr>
          <w:p w:rsidR="00CF46F1" w:rsidRPr="00F502D2" w:rsidRDefault="00CF46F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Администрацией Слободского СП о передаче в безвозмездное пользование движимого и недвижимого имущества</w:t>
            </w:r>
          </w:p>
        </w:tc>
        <w:tc>
          <w:tcPr>
            <w:tcW w:w="1985" w:type="dxa"/>
            <w:gridSpan w:val="2"/>
          </w:tcPr>
          <w:p w:rsidR="00CF46F1" w:rsidRPr="00F502D2" w:rsidRDefault="00CF46F1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="00276332">
              <w:rPr>
                <w:rFonts w:ascii="Times New Roman" w:hAnsi="Times New Roman" w:cs="Times New Roman"/>
                <w:sz w:val="24"/>
                <w:szCs w:val="24"/>
              </w:rPr>
              <w:t>варь 2024</w:t>
            </w:r>
          </w:p>
        </w:tc>
        <w:tc>
          <w:tcPr>
            <w:tcW w:w="2942" w:type="dxa"/>
          </w:tcPr>
          <w:p w:rsidR="00CF46F1" w:rsidRPr="00CF46F1" w:rsidRDefault="00CF46F1" w:rsidP="00CF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6F1">
              <w:rPr>
                <w:rFonts w:ascii="Times New Roman" w:hAnsi="Times New Roman" w:cs="Times New Roman"/>
                <w:sz w:val="24"/>
                <w:szCs w:val="24"/>
              </w:rPr>
              <w:t>Буланова СН</w:t>
            </w:r>
          </w:p>
          <w:p w:rsidR="00CF46F1" w:rsidRDefault="00CF46F1" w:rsidP="00CF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CF46F1" w:rsidRPr="00F502D2" w:rsidRDefault="00CF46F1" w:rsidP="00CF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46F1">
              <w:rPr>
                <w:rFonts w:ascii="Times New Roman" w:hAnsi="Times New Roman" w:cs="Times New Roman"/>
                <w:sz w:val="24"/>
                <w:szCs w:val="24"/>
              </w:rPr>
              <w:t>Покровский дом культуры»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68" w:type="dxa"/>
            <w:gridSpan w:val="2"/>
          </w:tcPr>
          <w:p w:rsidR="00B21DE6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подготовки и проведения мероприятий, посвященных 80-летию Победы в ВОВ в 2025 г.</w:t>
            </w:r>
          </w:p>
        </w:tc>
        <w:tc>
          <w:tcPr>
            <w:tcW w:w="1985" w:type="dxa"/>
            <w:gridSpan w:val="2"/>
          </w:tcPr>
          <w:p w:rsidR="00B21DE6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942" w:type="dxa"/>
          </w:tcPr>
          <w:p w:rsidR="00B21DE6" w:rsidRPr="00B21DE6" w:rsidRDefault="00B21DE6" w:rsidP="00B2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6">
              <w:rPr>
                <w:rFonts w:ascii="Times New Roman" w:hAnsi="Times New Roman" w:cs="Times New Roman"/>
                <w:sz w:val="24"/>
                <w:szCs w:val="24"/>
              </w:rPr>
              <w:t>Буланова СН</w:t>
            </w:r>
          </w:p>
          <w:p w:rsidR="00B21DE6" w:rsidRPr="00B21DE6" w:rsidRDefault="00B21DE6" w:rsidP="00B2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6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B21DE6" w:rsidRPr="00CF46F1" w:rsidRDefault="00B21DE6" w:rsidP="00B2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6">
              <w:rPr>
                <w:rFonts w:ascii="Times New Roman" w:hAnsi="Times New Roman" w:cs="Times New Roman"/>
                <w:sz w:val="24"/>
                <w:szCs w:val="24"/>
              </w:rPr>
              <w:t>«Покровский 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менеджеры КДУ, Администрация ССП</w:t>
            </w:r>
          </w:p>
        </w:tc>
      </w:tr>
      <w:tr w:rsidR="00336FC0" w:rsidRPr="00F502D2" w:rsidTr="00354C86">
        <w:tc>
          <w:tcPr>
            <w:tcW w:w="9571" w:type="dxa"/>
            <w:gridSpan w:val="6"/>
          </w:tcPr>
          <w:p w:rsidR="00336FC0" w:rsidRPr="00F502D2" w:rsidRDefault="00336FC0" w:rsidP="004F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реализации послания Президента Российской Федерации к Федеральному Собранию Российской Федерации на территории Угличского муниципального района</w:t>
            </w:r>
          </w:p>
        </w:tc>
      </w:tr>
      <w:tr w:rsidR="00336FC0" w:rsidRPr="00F502D2" w:rsidTr="000D586F">
        <w:tc>
          <w:tcPr>
            <w:tcW w:w="876" w:type="dxa"/>
          </w:tcPr>
          <w:p w:rsidR="00336FC0" w:rsidRPr="00F502D2" w:rsidRDefault="00336FC0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68" w:type="dxa"/>
            <w:gridSpan w:val="2"/>
          </w:tcPr>
          <w:p w:rsidR="00336FC0" w:rsidRPr="00F502D2" w:rsidRDefault="00B21DE6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исполнению уровня средней заработной платы</w:t>
            </w:r>
          </w:p>
        </w:tc>
        <w:tc>
          <w:tcPr>
            <w:tcW w:w="1985" w:type="dxa"/>
            <w:gridSpan w:val="2"/>
          </w:tcPr>
          <w:p w:rsidR="00CF46F1" w:rsidRPr="00F502D2" w:rsidRDefault="00B21DE6" w:rsidP="00F6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B21DE6" w:rsidRPr="00B21DE6" w:rsidRDefault="00B21DE6" w:rsidP="00B2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6">
              <w:rPr>
                <w:rFonts w:ascii="Times New Roman" w:hAnsi="Times New Roman" w:cs="Times New Roman"/>
                <w:sz w:val="24"/>
                <w:szCs w:val="24"/>
              </w:rPr>
              <w:t>Буланова СН</w:t>
            </w:r>
          </w:p>
          <w:p w:rsidR="00B21DE6" w:rsidRPr="00B21DE6" w:rsidRDefault="00B21DE6" w:rsidP="00B2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6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336FC0" w:rsidRPr="00F502D2" w:rsidRDefault="00B21DE6" w:rsidP="00B2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6">
              <w:rPr>
                <w:rFonts w:ascii="Times New Roman" w:hAnsi="Times New Roman" w:cs="Times New Roman"/>
                <w:sz w:val="24"/>
                <w:szCs w:val="24"/>
              </w:rPr>
              <w:t>«Покровский дом культуры»</w:t>
            </w:r>
          </w:p>
        </w:tc>
      </w:tr>
      <w:tr w:rsidR="00D15D1E" w:rsidRPr="00F502D2" w:rsidTr="000D586F">
        <w:tc>
          <w:tcPr>
            <w:tcW w:w="876" w:type="dxa"/>
          </w:tcPr>
          <w:p w:rsidR="00D15D1E" w:rsidRPr="00F502D2" w:rsidRDefault="00F575C2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F4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</w:tcPr>
          <w:p w:rsidR="00D15D1E" w:rsidRPr="00F502D2" w:rsidRDefault="00D15D1E" w:rsidP="00D15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15D1E" w:rsidRPr="00F502D2" w:rsidRDefault="00D15D1E" w:rsidP="00F6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15D1E" w:rsidRPr="00F502D2" w:rsidRDefault="00D15D1E" w:rsidP="00CF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924" w:rsidRPr="00F502D2" w:rsidTr="00354C86">
        <w:tc>
          <w:tcPr>
            <w:tcW w:w="9571" w:type="dxa"/>
            <w:gridSpan w:val="6"/>
          </w:tcPr>
          <w:p w:rsidR="003A0924" w:rsidRPr="00F502D2" w:rsidRDefault="003A0924" w:rsidP="004F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Реализация национального проекта «Культура»</w:t>
            </w:r>
            <w:r w:rsidR="004F3A9A"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(для всех учреждений), в том числе работа по достижению плановых показателей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68" w:type="dxa"/>
            <w:gridSpan w:val="2"/>
          </w:tcPr>
          <w:p w:rsidR="00B21DE6" w:rsidRDefault="00B21DE6" w:rsidP="003B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Цифровая культура»</w:t>
            </w:r>
          </w:p>
          <w:p w:rsidR="00B21DE6" w:rsidRPr="00F502D2" w:rsidRDefault="00B21DE6" w:rsidP="003B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подписчиков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</w:p>
        </w:tc>
        <w:tc>
          <w:tcPr>
            <w:tcW w:w="1985" w:type="dxa"/>
            <w:gridSpan w:val="2"/>
          </w:tcPr>
          <w:p w:rsidR="00B21DE6" w:rsidRDefault="00B21DE6" w:rsidP="003B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21DE6" w:rsidRDefault="00B21DE6" w:rsidP="003B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достижения планового квартального</w:t>
            </w:r>
          </w:p>
          <w:p w:rsidR="00B21DE6" w:rsidRPr="00F502D2" w:rsidRDefault="00B21DE6" w:rsidP="003B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942" w:type="dxa"/>
          </w:tcPr>
          <w:p w:rsidR="00B21DE6" w:rsidRPr="00F502D2" w:rsidRDefault="00B21DE6" w:rsidP="003B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Менеджеры </w:t>
            </w:r>
            <w:r w:rsidRPr="003426E3">
              <w:rPr>
                <w:rFonts w:ascii="Times New Roman" w:hAnsi="Times New Roman" w:cs="Times New Roman"/>
                <w:sz w:val="24"/>
                <w:szCs w:val="24"/>
              </w:rPr>
              <w:t>культурно – досуговых учреждений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68" w:type="dxa"/>
            <w:gridSpan w:val="2"/>
          </w:tcPr>
          <w:p w:rsidR="00B21DE6" w:rsidRDefault="00B21DE6" w:rsidP="0046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49F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люди» </w:t>
            </w:r>
          </w:p>
          <w:p w:rsidR="00B21DE6" w:rsidRPr="003249F6" w:rsidRDefault="00B21DE6" w:rsidP="00B2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F6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образовательной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государственный институт </w:t>
            </w:r>
            <w:r w:rsidRPr="00FA4E14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46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42" w:type="dxa"/>
          </w:tcPr>
          <w:p w:rsidR="00B21DE6" w:rsidRPr="00B21DE6" w:rsidRDefault="00B21DE6" w:rsidP="00B2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6">
              <w:rPr>
                <w:rFonts w:ascii="Times New Roman" w:hAnsi="Times New Roman" w:cs="Times New Roman"/>
                <w:sz w:val="24"/>
                <w:szCs w:val="24"/>
              </w:rPr>
              <w:t>Буланова СН</w:t>
            </w:r>
          </w:p>
          <w:p w:rsidR="00B21DE6" w:rsidRPr="00B21DE6" w:rsidRDefault="00B21DE6" w:rsidP="00B2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6">
              <w:rPr>
                <w:rFonts w:ascii="Times New Roman" w:hAnsi="Times New Roman" w:cs="Times New Roman"/>
                <w:sz w:val="24"/>
                <w:szCs w:val="24"/>
              </w:rPr>
              <w:t>Директор МБУ</w:t>
            </w:r>
          </w:p>
          <w:p w:rsidR="00B21DE6" w:rsidRPr="00F502D2" w:rsidRDefault="00B21DE6" w:rsidP="00B2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6">
              <w:rPr>
                <w:rFonts w:ascii="Times New Roman" w:hAnsi="Times New Roman" w:cs="Times New Roman"/>
                <w:sz w:val="24"/>
                <w:szCs w:val="24"/>
              </w:rPr>
              <w:t>«Покровский 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Мочалова И. А.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Дивногорского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B21DE6" w:rsidRPr="00F502D2" w:rsidTr="00354C86">
        <w:tc>
          <w:tcPr>
            <w:tcW w:w="9571" w:type="dxa"/>
            <w:gridSpan w:val="6"/>
          </w:tcPr>
          <w:p w:rsidR="00B21DE6" w:rsidRPr="00F502D2" w:rsidRDefault="00B21DE6" w:rsidP="004F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Реализация областных проектов и программ (с указанием наименований)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Ярлето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454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«Культура школьникам»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454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B21DE6" w:rsidRPr="00F502D2" w:rsidRDefault="00B21DE6" w:rsidP="00454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«Наш клуб». Образовательно – познавательный проект «Любимый уголок моей России»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64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B21DE6" w:rsidRPr="00F502D2" w:rsidRDefault="00B21DE6" w:rsidP="0064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420166" w:rsidRPr="00F502D2" w:rsidTr="000D586F">
        <w:tc>
          <w:tcPr>
            <w:tcW w:w="876" w:type="dxa"/>
          </w:tcPr>
          <w:p w:rsidR="00420166" w:rsidRDefault="00A9561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768" w:type="dxa"/>
            <w:gridSpan w:val="2"/>
          </w:tcPr>
          <w:p w:rsidR="00420166" w:rsidRDefault="0042016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«Культура – территория молодежи». Проект вечерних активностей «Дело было вечером»</w:t>
            </w:r>
          </w:p>
        </w:tc>
        <w:tc>
          <w:tcPr>
            <w:tcW w:w="1985" w:type="dxa"/>
            <w:gridSpan w:val="2"/>
          </w:tcPr>
          <w:p w:rsidR="00420166" w:rsidRPr="00F502D2" w:rsidRDefault="00AE0D72" w:rsidP="0064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и третья суббота месяца</w:t>
            </w:r>
          </w:p>
        </w:tc>
        <w:tc>
          <w:tcPr>
            <w:tcW w:w="2942" w:type="dxa"/>
          </w:tcPr>
          <w:p w:rsidR="00420166" w:rsidRPr="00F502D2" w:rsidRDefault="00AE0D72" w:rsidP="00640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7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354C86">
        <w:tc>
          <w:tcPr>
            <w:tcW w:w="9571" w:type="dxa"/>
            <w:gridSpan w:val="6"/>
          </w:tcPr>
          <w:p w:rsidR="00B21DE6" w:rsidRPr="00F502D2" w:rsidRDefault="00B21DE6" w:rsidP="004F3A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программ</w:t>
            </w:r>
          </w:p>
        </w:tc>
      </w:tr>
      <w:tr w:rsidR="00B21DE6" w:rsidRPr="00F502D2" w:rsidTr="00F502D2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95" w:type="dxa"/>
            <w:gridSpan w:val="5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граждан, проживающих на территории УМР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54C8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информационно-пропагандистской деятельности в сфере патриотического воспитания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3768" w:type="dxa"/>
            <w:gridSpan w:val="2"/>
          </w:tcPr>
          <w:p w:rsidR="00B21DE6" w:rsidRDefault="00B21DE6" w:rsidP="00354C8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Участие во  всероссийских молодежных гражданско-патриотических акциях</w:t>
            </w:r>
          </w:p>
          <w:p w:rsidR="00B21DE6" w:rsidRPr="005A3021" w:rsidRDefault="00B21DE6" w:rsidP="005A302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«Своих не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росаем!» в поддержку вооруженных сил</w:t>
            </w:r>
            <w:r w:rsidRPr="005A302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DE6" w:rsidRPr="005A3021" w:rsidRDefault="00B21DE6" w:rsidP="005A302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1">
              <w:rPr>
                <w:rFonts w:ascii="Times New Roman" w:hAnsi="Times New Roman" w:cs="Times New Roman"/>
                <w:sz w:val="24"/>
                <w:szCs w:val="24"/>
              </w:rPr>
              <w:t>Всероссийские акции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021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«Окна России», «Добро в России», «Свеча памяти», «Бессмертный полк», «Георгиевская ленточка»</w:t>
            </w:r>
          </w:p>
          <w:p w:rsidR="00B21DE6" w:rsidRPr="005A3021" w:rsidRDefault="00B21DE6" w:rsidP="005A302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«Минута молчания»</w:t>
            </w:r>
          </w:p>
          <w:p w:rsidR="00B21DE6" w:rsidRDefault="00B21DE6" w:rsidP="005A302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30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A3021">
              <w:rPr>
                <w:rFonts w:ascii="Times New Roman" w:hAnsi="Times New Roman" w:cs="Times New Roman"/>
                <w:sz w:val="24"/>
                <w:szCs w:val="24"/>
              </w:rPr>
              <w:t xml:space="preserve">III Международная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  «Читаем детям о войне».</w:t>
            </w:r>
          </w:p>
          <w:p w:rsidR="00B21DE6" w:rsidRPr="00F502D2" w:rsidRDefault="00B21DE6" w:rsidP="005A3021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«Одень народное»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  <w:p w:rsidR="00B21DE6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</w:p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54C8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 с организацией «Надежный тыл»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621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E6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54C8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памятным датам истории России и дням воинской славы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согласно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21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54C8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Реализация сквозных программ, направленных на воспитание любви к малой Родине, к России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5.1.5.1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 молодежный  проект « Они победили» в рамках Плана подготовки к 80-летию Победы.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B21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ноябрь 2024</w:t>
            </w: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5.1.5.2</w:t>
            </w:r>
          </w:p>
        </w:tc>
        <w:tc>
          <w:tcPr>
            <w:tcW w:w="3768" w:type="dxa"/>
            <w:gridSpan w:val="2"/>
          </w:tcPr>
          <w:p w:rsidR="00B21DE6" w:rsidRDefault="00B21DE6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фестиваль  «Дети мира»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 Зеленая роща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54C8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Поддержка участия объединений патриотической направленности в межмуниципальных, региональных мероприятиях патриотической направленности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издания, тиражирования печатной, наглядной продукции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5.1.8.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54C86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сайта «Волонтеры Победы» 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5.1.9.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F502D2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освещение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F502D2">
        <w:tc>
          <w:tcPr>
            <w:tcW w:w="876" w:type="dxa"/>
          </w:tcPr>
          <w:p w:rsidR="00B21DE6" w:rsidRPr="00F502D2" w:rsidRDefault="00B21DE6" w:rsidP="00B63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695" w:type="dxa"/>
            <w:gridSpan w:val="5"/>
          </w:tcPr>
          <w:p w:rsidR="00B21DE6" w:rsidRPr="00F502D2" w:rsidRDefault="00B21DE6" w:rsidP="00F7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на территории Угличского муниципального района»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74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культурно – досуговых мероприятий для разных возрастных категорий Угличского муниципального района (концертные программы, фестивали, конкурсы, выставки и др.)</w:t>
            </w:r>
          </w:p>
        </w:tc>
        <w:tc>
          <w:tcPr>
            <w:tcW w:w="1985" w:type="dxa"/>
            <w:gridSpan w:val="2"/>
          </w:tcPr>
          <w:p w:rsidR="00B21DE6" w:rsidRDefault="00A9561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95618" w:rsidRDefault="00A9561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95618" w:rsidRDefault="00A9561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95618" w:rsidRPr="00F502D2" w:rsidRDefault="00A9561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744C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общественно-политических мероприятий, посвященных Дню солидарности в борьбе с терроризмом 3 сентября</w:t>
            </w:r>
          </w:p>
        </w:tc>
        <w:tc>
          <w:tcPr>
            <w:tcW w:w="1985" w:type="dxa"/>
            <w:gridSpan w:val="2"/>
          </w:tcPr>
          <w:p w:rsidR="00B21DE6" w:rsidRPr="00F502D2" w:rsidRDefault="00F41AC3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744C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символики и информационных материалов для проведения мероприятий, посвященных Дню солидарности в борьбе с терроризмом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18"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2942" w:type="dxa"/>
          </w:tcPr>
          <w:p w:rsidR="00B21DE6" w:rsidRPr="00F502D2" w:rsidRDefault="00B21DE6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18" w:rsidRPr="00A95618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744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направленных на гармонизацию межнациональных и межконфессиональных отношений</w:t>
            </w:r>
          </w:p>
        </w:tc>
        <w:tc>
          <w:tcPr>
            <w:tcW w:w="1985" w:type="dxa"/>
            <w:gridSpan w:val="2"/>
          </w:tcPr>
          <w:p w:rsidR="00B21DE6" w:rsidRPr="00F502D2" w:rsidRDefault="00AE0D7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5.2.5.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0B1DD8">
            <w:pPr>
              <w:widowControl w:val="0"/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размещения материалов в СМИ (видеоролики, клипы)  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5.2.6.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54C8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спортивных, культурно-досуговых мероприятий для подростков по месту жительства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5.2.7.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информационно профилактических мероприятий в рамках:</w:t>
            </w:r>
          </w:p>
          <w:p w:rsidR="00B21DE6" w:rsidRPr="00F502D2" w:rsidRDefault="00B21DE6" w:rsidP="00023B4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- Всемирного дня здоровья (7 апреля);</w:t>
            </w:r>
          </w:p>
          <w:p w:rsidR="00B21DE6" w:rsidRPr="00F502D2" w:rsidRDefault="00B21DE6" w:rsidP="003744C7">
            <w:pPr>
              <w:ind w:left="6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дня защиты детей (1 июня);</w:t>
            </w:r>
          </w:p>
          <w:p w:rsidR="00B21DE6" w:rsidRPr="00F502D2" w:rsidRDefault="00B21DE6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дня борьбы с наркоманией и незаконным оборотом наркотиков (26 июня);</w:t>
            </w:r>
          </w:p>
          <w:p w:rsidR="00B21DE6" w:rsidRPr="00F502D2" w:rsidRDefault="00B21DE6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дня отказа от курения (ноябрь);</w:t>
            </w:r>
          </w:p>
          <w:p w:rsidR="00B21DE6" w:rsidRDefault="00B21DE6" w:rsidP="003744C7">
            <w:pPr>
              <w:spacing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- Международного дня борьбы со СПИДом (1 декабря)</w:t>
            </w:r>
          </w:p>
          <w:p w:rsidR="00AE0D72" w:rsidRPr="00F502D2" w:rsidRDefault="00AE0D72" w:rsidP="003744C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Профилактический проект «Три круга безопасности» 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По плану работы КДУ</w:t>
            </w: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5.2.8.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антитеррористической защищенности объектов (зданий, учреждений) и мест с массовым пребыванием людей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F502D2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695" w:type="dxa"/>
            <w:gridSpan w:val="5"/>
          </w:tcPr>
          <w:p w:rsidR="00B21DE6" w:rsidRPr="00F502D2" w:rsidRDefault="00B21DE6" w:rsidP="00C2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культуры в </w:t>
            </w:r>
            <w:proofErr w:type="spellStart"/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Угличском</w:t>
            </w:r>
            <w:proofErr w:type="spellEnd"/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(в соответствии с программой, по видам деятельности и направлениям работы)</w:t>
            </w:r>
          </w:p>
        </w:tc>
      </w:tr>
      <w:tr w:rsidR="00A95618" w:rsidRPr="00F502D2" w:rsidTr="00A95618">
        <w:tc>
          <w:tcPr>
            <w:tcW w:w="876" w:type="dxa"/>
          </w:tcPr>
          <w:p w:rsidR="00A95618" w:rsidRPr="00F502D2" w:rsidRDefault="00A9561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3757" w:type="dxa"/>
          </w:tcPr>
          <w:p w:rsidR="00A95618" w:rsidRPr="00F502D2" w:rsidRDefault="00A95618" w:rsidP="00C2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фестивале «Святыни России»</w:t>
            </w:r>
          </w:p>
        </w:tc>
        <w:tc>
          <w:tcPr>
            <w:tcW w:w="1966" w:type="dxa"/>
            <w:gridSpan w:val="2"/>
          </w:tcPr>
          <w:p w:rsidR="00A95618" w:rsidRPr="00F502D2" w:rsidRDefault="00A95618" w:rsidP="00C2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72" w:type="dxa"/>
            <w:gridSpan w:val="2"/>
          </w:tcPr>
          <w:p w:rsidR="00A95618" w:rsidRPr="00F502D2" w:rsidRDefault="00A95618" w:rsidP="00C2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18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A95618" w:rsidRPr="00F502D2" w:rsidTr="00A95618">
        <w:tc>
          <w:tcPr>
            <w:tcW w:w="876" w:type="dxa"/>
          </w:tcPr>
          <w:p w:rsidR="00A95618" w:rsidRPr="00F502D2" w:rsidRDefault="00A9561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</w:p>
        </w:tc>
        <w:tc>
          <w:tcPr>
            <w:tcW w:w="3757" w:type="dxa"/>
          </w:tcPr>
          <w:p w:rsidR="00A95618" w:rsidRPr="00F502D2" w:rsidRDefault="00A95618" w:rsidP="00C2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фестивале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поле»</w:t>
            </w:r>
          </w:p>
        </w:tc>
        <w:tc>
          <w:tcPr>
            <w:tcW w:w="1966" w:type="dxa"/>
            <w:gridSpan w:val="2"/>
          </w:tcPr>
          <w:p w:rsidR="00A95618" w:rsidRPr="00F502D2" w:rsidRDefault="00A95618" w:rsidP="00C2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972" w:type="dxa"/>
            <w:gridSpan w:val="2"/>
          </w:tcPr>
          <w:p w:rsidR="00A95618" w:rsidRPr="00F502D2" w:rsidRDefault="00A95618" w:rsidP="00C2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18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A95618" w:rsidRPr="00F502D2" w:rsidTr="00A95618">
        <w:tc>
          <w:tcPr>
            <w:tcW w:w="876" w:type="dxa"/>
          </w:tcPr>
          <w:p w:rsidR="00A95618" w:rsidRDefault="00A95618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3757" w:type="dxa"/>
          </w:tcPr>
          <w:p w:rsidR="00A95618" w:rsidRDefault="00A95618" w:rsidP="00C2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поселенческих фестивалях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Ильинского,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Улейминского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поселений.</w:t>
            </w:r>
          </w:p>
        </w:tc>
        <w:tc>
          <w:tcPr>
            <w:tcW w:w="1966" w:type="dxa"/>
            <w:gridSpan w:val="2"/>
          </w:tcPr>
          <w:p w:rsidR="00A95618" w:rsidRDefault="00A95618" w:rsidP="00C2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972" w:type="dxa"/>
            <w:gridSpan w:val="2"/>
          </w:tcPr>
          <w:p w:rsidR="00A95618" w:rsidRPr="00A95618" w:rsidRDefault="00A95618" w:rsidP="00C2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618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354C86">
        <w:tc>
          <w:tcPr>
            <w:tcW w:w="9571" w:type="dxa"/>
            <w:gridSpan w:val="6"/>
          </w:tcPr>
          <w:p w:rsidR="00B21DE6" w:rsidRPr="00F502D2" w:rsidRDefault="00B21DE6" w:rsidP="003744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предписаний контролирующих органов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DE6" w:rsidRPr="00F502D2" w:rsidTr="00354C86">
        <w:tc>
          <w:tcPr>
            <w:tcW w:w="9571" w:type="dxa"/>
            <w:gridSpan w:val="6"/>
          </w:tcPr>
          <w:p w:rsidR="00B21DE6" w:rsidRPr="00F502D2" w:rsidRDefault="00B21DE6" w:rsidP="003744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Реализация Стратегии развития учреждения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F701D9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Выездные мероприятия в населенные пункты, где нет КДУ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D9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Ремонтные работы в КДУ:</w:t>
            </w:r>
          </w:p>
          <w:p w:rsidR="00B21DE6" w:rsidRPr="00F502D2" w:rsidRDefault="00F41AC3" w:rsidP="00F575C2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Технический контроль систем противопожарной защиты по сроку использования</w:t>
            </w:r>
            <w:r w:rsidR="00B21D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B21DE6" w:rsidRDefault="00B21DE6" w:rsidP="003A09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1DE6" w:rsidRPr="00F502D2" w:rsidRDefault="00F41AC3" w:rsidP="00E06810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Февраль 2024</w:t>
            </w:r>
          </w:p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21DE6" w:rsidRPr="00F701D9" w:rsidRDefault="00B21DE6" w:rsidP="00F7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D9">
              <w:rPr>
                <w:rFonts w:ascii="Times New Roman" w:hAnsi="Times New Roman" w:cs="Times New Roman"/>
                <w:sz w:val="24"/>
                <w:szCs w:val="24"/>
              </w:rPr>
              <w:t>Буланова СН</w:t>
            </w:r>
          </w:p>
          <w:p w:rsidR="00B21DE6" w:rsidRPr="00F701D9" w:rsidRDefault="00B21DE6" w:rsidP="00F7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</w:p>
          <w:p w:rsidR="00B21DE6" w:rsidRPr="00F701D9" w:rsidRDefault="00B21DE6" w:rsidP="00F7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D9">
              <w:rPr>
                <w:rFonts w:ascii="Times New Roman" w:hAnsi="Times New Roman" w:cs="Times New Roman"/>
                <w:sz w:val="24"/>
                <w:szCs w:val="24"/>
              </w:rPr>
              <w:t>« Покровский</w:t>
            </w:r>
          </w:p>
          <w:p w:rsidR="00B21DE6" w:rsidRPr="00F502D2" w:rsidRDefault="00B21DE6" w:rsidP="00F70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D9">
              <w:rPr>
                <w:rFonts w:ascii="Times New Roman" w:hAnsi="Times New Roman" w:cs="Times New Roman"/>
                <w:sz w:val="24"/>
                <w:szCs w:val="24"/>
              </w:rPr>
              <w:t>дом культуры»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проверки ведения первичной документации</w:t>
            </w:r>
          </w:p>
        </w:tc>
        <w:tc>
          <w:tcPr>
            <w:tcW w:w="1985" w:type="dxa"/>
            <w:gridSpan w:val="2"/>
          </w:tcPr>
          <w:p w:rsidR="00B21DE6" w:rsidRPr="00F502D2" w:rsidRDefault="00F41AC3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16.05-18.05.2024</w:t>
            </w:r>
          </w:p>
        </w:tc>
        <w:tc>
          <w:tcPr>
            <w:tcW w:w="2942" w:type="dxa"/>
          </w:tcPr>
          <w:p w:rsidR="00B21DE6" w:rsidRPr="00F502D2" w:rsidRDefault="00F41AC3" w:rsidP="00F4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Зайцева Д.М.</w:t>
            </w:r>
          </w:p>
        </w:tc>
      </w:tr>
      <w:tr w:rsidR="00F41AC3" w:rsidRPr="00F502D2" w:rsidTr="000D586F">
        <w:tc>
          <w:tcPr>
            <w:tcW w:w="876" w:type="dxa"/>
          </w:tcPr>
          <w:p w:rsidR="00F41AC3" w:rsidRPr="00F502D2" w:rsidRDefault="00F41AC3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768" w:type="dxa"/>
            <w:gridSpan w:val="2"/>
          </w:tcPr>
          <w:p w:rsidR="00F41AC3" w:rsidRDefault="00F41AC3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на ремонт крыши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СК, электрики Никольского СК</w:t>
            </w:r>
          </w:p>
        </w:tc>
        <w:tc>
          <w:tcPr>
            <w:tcW w:w="1985" w:type="dxa"/>
            <w:gridSpan w:val="2"/>
          </w:tcPr>
          <w:p w:rsidR="00F41AC3" w:rsidRDefault="00F41AC3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2942" w:type="dxa"/>
          </w:tcPr>
          <w:p w:rsidR="00F41AC3" w:rsidRPr="00F41AC3" w:rsidRDefault="00F41AC3" w:rsidP="00F4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3">
              <w:rPr>
                <w:rFonts w:ascii="Times New Roman" w:hAnsi="Times New Roman" w:cs="Times New Roman"/>
                <w:sz w:val="24"/>
                <w:szCs w:val="24"/>
              </w:rPr>
              <w:t>Буланова СН</w:t>
            </w:r>
          </w:p>
          <w:p w:rsidR="00F41AC3" w:rsidRPr="00F41AC3" w:rsidRDefault="00F41AC3" w:rsidP="00F4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</w:p>
          <w:p w:rsidR="00F41AC3" w:rsidRPr="00F41AC3" w:rsidRDefault="00F41AC3" w:rsidP="00F4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3">
              <w:rPr>
                <w:rFonts w:ascii="Times New Roman" w:hAnsi="Times New Roman" w:cs="Times New Roman"/>
                <w:sz w:val="24"/>
                <w:szCs w:val="24"/>
              </w:rPr>
              <w:t>« Покровский</w:t>
            </w:r>
          </w:p>
          <w:p w:rsidR="00F41AC3" w:rsidRDefault="00F41AC3" w:rsidP="00F4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3">
              <w:rPr>
                <w:rFonts w:ascii="Times New Roman" w:hAnsi="Times New Roman" w:cs="Times New Roman"/>
                <w:sz w:val="24"/>
                <w:szCs w:val="24"/>
              </w:rPr>
              <w:t>дом культуры»</w:t>
            </w:r>
          </w:p>
        </w:tc>
      </w:tr>
      <w:tr w:rsidR="00B21DE6" w:rsidRPr="00F502D2" w:rsidTr="00354C86">
        <w:tc>
          <w:tcPr>
            <w:tcW w:w="9571" w:type="dxa"/>
            <w:gridSpan w:val="6"/>
          </w:tcPr>
          <w:p w:rsidR="00B21DE6" w:rsidRPr="00F502D2" w:rsidRDefault="00B21DE6" w:rsidP="003744C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ресурсов (материальных, технологических, кадровых). (Участие в грантах, конкурсах, работа с НКО, общественными организациями, волонтерами, социальными партнерами и т.д.)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F41AC3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</w:t>
            </w:r>
            <w:r w:rsidR="00F41AC3">
              <w:rPr>
                <w:rFonts w:ascii="Times New Roman" w:eastAsia="Calibri" w:hAnsi="Times New Roman" w:cs="Times New Roman"/>
                <w:sz w:val="24"/>
                <w:szCs w:val="24"/>
              </w:rPr>
              <w:t>нкурсах волонтерских движений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Никольский СК</w:t>
            </w:r>
          </w:p>
        </w:tc>
        <w:tc>
          <w:tcPr>
            <w:tcW w:w="2942" w:type="dxa"/>
          </w:tcPr>
          <w:p w:rsidR="00B21DE6" w:rsidRPr="00F502D2" w:rsidRDefault="00B21DE6" w:rsidP="00E06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Панфилова ТИ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в сельских школах и детских садах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ТОС Углича</w:t>
            </w:r>
          </w:p>
        </w:tc>
        <w:tc>
          <w:tcPr>
            <w:tcW w:w="1985" w:type="dxa"/>
            <w:gridSpan w:val="2"/>
          </w:tcPr>
          <w:p w:rsidR="00B21DE6" w:rsidRPr="00F502D2" w:rsidRDefault="00F41AC3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 2024</w:t>
            </w: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 Зеленая роща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творческими коллективами МАУ ДК Углич</w:t>
            </w:r>
          </w:p>
        </w:tc>
        <w:tc>
          <w:tcPr>
            <w:tcW w:w="1985" w:type="dxa"/>
            <w:gridSpan w:val="2"/>
          </w:tcPr>
          <w:p w:rsidR="00B21DE6" w:rsidRPr="00F502D2" w:rsidRDefault="00F41AC3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2024</w:t>
            </w: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D9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E6" w:rsidRPr="00F502D2" w:rsidTr="00354C86">
        <w:tc>
          <w:tcPr>
            <w:tcW w:w="9571" w:type="dxa"/>
            <w:gridSpan w:val="6"/>
          </w:tcPr>
          <w:p w:rsidR="00B21DE6" w:rsidRPr="00F502D2" w:rsidRDefault="00B21DE6" w:rsidP="00695E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Продвижение деятельности учреждения на внешние рынки (работа со СМИ, АИС, удаленные услуги, независимая оценка качества, отчеты перед населением.)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54C86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перед населением о работе МБУ </w:t>
            </w:r>
          </w:p>
        </w:tc>
        <w:tc>
          <w:tcPr>
            <w:tcW w:w="1985" w:type="dxa"/>
            <w:gridSpan w:val="2"/>
          </w:tcPr>
          <w:p w:rsidR="00B21DE6" w:rsidRPr="00F502D2" w:rsidRDefault="00F41AC3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942" w:type="dxa"/>
          </w:tcPr>
          <w:p w:rsidR="00B21DE6" w:rsidRPr="00FF1CF4" w:rsidRDefault="00B21DE6" w:rsidP="00FF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CF4">
              <w:rPr>
                <w:rFonts w:ascii="Times New Roman" w:hAnsi="Times New Roman" w:cs="Times New Roman"/>
                <w:sz w:val="24"/>
                <w:szCs w:val="24"/>
              </w:rPr>
              <w:t>Буланова СН</w:t>
            </w:r>
          </w:p>
          <w:p w:rsidR="00B21DE6" w:rsidRPr="00FF1CF4" w:rsidRDefault="00B21DE6" w:rsidP="00FF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</w:p>
          <w:p w:rsidR="00B21DE6" w:rsidRPr="00FF1CF4" w:rsidRDefault="00B21DE6" w:rsidP="00FF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4">
              <w:rPr>
                <w:rFonts w:ascii="Times New Roman" w:hAnsi="Times New Roman" w:cs="Times New Roman"/>
                <w:sz w:val="24"/>
                <w:szCs w:val="24"/>
              </w:rPr>
              <w:t>« Покровский</w:t>
            </w:r>
          </w:p>
          <w:p w:rsidR="00B21DE6" w:rsidRPr="00F502D2" w:rsidRDefault="00B21DE6" w:rsidP="00FF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4">
              <w:rPr>
                <w:rFonts w:ascii="Times New Roman" w:hAnsi="Times New Roman" w:cs="Times New Roman"/>
                <w:sz w:val="24"/>
                <w:szCs w:val="24"/>
              </w:rPr>
              <w:t>дом культуры»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54C86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по независимой оценке</w:t>
            </w:r>
          </w:p>
        </w:tc>
        <w:tc>
          <w:tcPr>
            <w:tcW w:w="1985" w:type="dxa"/>
            <w:gridSpan w:val="2"/>
          </w:tcPr>
          <w:p w:rsidR="00B21DE6" w:rsidRPr="00F502D2" w:rsidRDefault="00F41AC3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2942" w:type="dxa"/>
          </w:tcPr>
          <w:p w:rsidR="00B21DE6" w:rsidRPr="00FF1CF4" w:rsidRDefault="00B21DE6" w:rsidP="00FF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4">
              <w:rPr>
                <w:rFonts w:ascii="Times New Roman" w:hAnsi="Times New Roman" w:cs="Times New Roman"/>
                <w:sz w:val="24"/>
                <w:szCs w:val="24"/>
              </w:rPr>
              <w:t>Буланова СН</w:t>
            </w:r>
          </w:p>
          <w:p w:rsidR="00B21DE6" w:rsidRPr="00FF1CF4" w:rsidRDefault="00B21DE6" w:rsidP="00FF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</w:p>
          <w:p w:rsidR="00B21DE6" w:rsidRPr="00FF1CF4" w:rsidRDefault="00B21DE6" w:rsidP="00FF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4">
              <w:rPr>
                <w:rFonts w:ascii="Times New Roman" w:hAnsi="Times New Roman" w:cs="Times New Roman"/>
                <w:sz w:val="24"/>
                <w:szCs w:val="24"/>
              </w:rPr>
              <w:t>« Покровский</w:t>
            </w:r>
          </w:p>
          <w:p w:rsidR="00B21DE6" w:rsidRDefault="00B21DE6" w:rsidP="00FF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4">
              <w:rPr>
                <w:rFonts w:ascii="Times New Roman" w:hAnsi="Times New Roman" w:cs="Times New Roman"/>
                <w:sz w:val="24"/>
                <w:szCs w:val="24"/>
              </w:rPr>
              <w:t>дом культуры»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54C86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анонсов в АИС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2942" w:type="dxa"/>
          </w:tcPr>
          <w:p w:rsidR="00B21DE6" w:rsidRPr="00F502D2" w:rsidRDefault="00B21DE6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CF4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54C86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анкетирования среди жителей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4 квартал</w:t>
            </w:r>
          </w:p>
        </w:tc>
        <w:tc>
          <w:tcPr>
            <w:tcW w:w="2942" w:type="dxa"/>
          </w:tcPr>
          <w:p w:rsidR="00B21DE6" w:rsidRPr="00F502D2" w:rsidRDefault="00B21DE6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354C86">
        <w:tc>
          <w:tcPr>
            <w:tcW w:w="9571" w:type="dxa"/>
            <w:gridSpan w:val="6"/>
          </w:tcPr>
          <w:p w:rsidR="00B21DE6" w:rsidRPr="00F502D2" w:rsidRDefault="00B21DE6" w:rsidP="00695EA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персоналом и совершенствование кадрового состава (подготовка и переподготовка кадров, повышение квалификации, участие в конкурсах и др.)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54C86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курсов повышения квалификации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вызова</w:t>
            </w:r>
          </w:p>
        </w:tc>
        <w:tc>
          <w:tcPr>
            <w:tcW w:w="2942" w:type="dxa"/>
          </w:tcPr>
          <w:p w:rsidR="00B21DE6" w:rsidRPr="00F502D2" w:rsidRDefault="00B21DE6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F6771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Поощрение сотрудников по результатам работы, в </w:t>
            </w:r>
            <w:proofErr w:type="spellStart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. за экономию коммунальных расходов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42" w:type="dxa"/>
          </w:tcPr>
          <w:p w:rsidR="00B21DE6" w:rsidRPr="00F502D2" w:rsidRDefault="00B21DE6" w:rsidP="00354C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Буланова СН</w:t>
            </w:r>
          </w:p>
        </w:tc>
      </w:tr>
      <w:tr w:rsidR="00B21DE6" w:rsidRPr="00F502D2" w:rsidTr="00354C86">
        <w:tc>
          <w:tcPr>
            <w:tcW w:w="9571" w:type="dxa"/>
            <w:gridSpan w:val="6"/>
          </w:tcPr>
          <w:p w:rsidR="00B21DE6" w:rsidRPr="00F502D2" w:rsidRDefault="00B21DE6" w:rsidP="00DB68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(проведение, участие) крупных культурно-массовых, театрально-зрелищных мероприятий 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елки. Мероприятия в зимние каникулы.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42" w:type="dxa"/>
          </w:tcPr>
          <w:p w:rsidR="00B21DE6" w:rsidRPr="00F502D2" w:rsidRDefault="00B21DE6" w:rsidP="00A34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sz w:val="24"/>
                <w:szCs w:val="24"/>
              </w:rPr>
              <w:t>Менеджеры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 – досуговых учреждений</w:t>
            </w:r>
          </w:p>
        </w:tc>
      </w:tr>
      <w:tr w:rsidR="00B21DE6" w:rsidRPr="00F502D2" w:rsidTr="000D586F">
        <w:tc>
          <w:tcPr>
            <w:tcW w:w="876" w:type="dxa"/>
          </w:tcPr>
          <w:p w:rsidR="00B21DE6" w:rsidRPr="00F502D2" w:rsidRDefault="00B21DE6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768" w:type="dxa"/>
            <w:gridSpan w:val="2"/>
          </w:tcPr>
          <w:p w:rsidR="00B21DE6" w:rsidRPr="00F502D2" w:rsidRDefault="00B21DE6" w:rsidP="00FA4E14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1985" w:type="dxa"/>
            <w:gridSpan w:val="2"/>
          </w:tcPr>
          <w:p w:rsidR="00B21DE6" w:rsidRPr="00F502D2" w:rsidRDefault="00B21DE6" w:rsidP="00FA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42" w:type="dxa"/>
          </w:tcPr>
          <w:p w:rsidR="00B21DE6" w:rsidRPr="00F502D2" w:rsidRDefault="00B21DE6" w:rsidP="00FA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F41AC3" w:rsidRPr="00F502D2" w:rsidTr="000D586F">
        <w:tc>
          <w:tcPr>
            <w:tcW w:w="876" w:type="dxa"/>
          </w:tcPr>
          <w:p w:rsidR="00F41AC3" w:rsidRPr="00F502D2" w:rsidRDefault="00F41AC3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</w:tcPr>
          <w:p w:rsidR="00F41AC3" w:rsidRPr="00F502D2" w:rsidRDefault="00F41AC3" w:rsidP="0038565C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Великой Победе</w:t>
            </w: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войне 1941-1945 </w:t>
            </w:r>
            <w:proofErr w:type="spellStart"/>
            <w:proofErr w:type="gramStart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F41AC3" w:rsidRPr="00F502D2" w:rsidRDefault="00F41AC3" w:rsidP="003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942" w:type="dxa"/>
          </w:tcPr>
          <w:p w:rsidR="00F41AC3" w:rsidRPr="00F502D2" w:rsidRDefault="00F41AC3" w:rsidP="003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  <w:p w:rsidR="00F41AC3" w:rsidRPr="00F502D2" w:rsidRDefault="00F41AC3" w:rsidP="00385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Администрация ССП</w:t>
            </w:r>
          </w:p>
        </w:tc>
      </w:tr>
      <w:tr w:rsidR="00F41AC3" w:rsidRPr="00F502D2" w:rsidTr="000D586F">
        <w:tc>
          <w:tcPr>
            <w:tcW w:w="876" w:type="dxa"/>
          </w:tcPr>
          <w:p w:rsidR="00F41AC3" w:rsidRPr="00F502D2" w:rsidRDefault="00F41AC3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3768" w:type="dxa"/>
            <w:gridSpan w:val="2"/>
          </w:tcPr>
          <w:p w:rsidR="00F41AC3" w:rsidRPr="00F502D2" w:rsidRDefault="00F41AC3" w:rsidP="00FA4E14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 по знакомству с казачьей культурой</w:t>
            </w:r>
          </w:p>
        </w:tc>
        <w:tc>
          <w:tcPr>
            <w:tcW w:w="1985" w:type="dxa"/>
            <w:gridSpan w:val="2"/>
          </w:tcPr>
          <w:p w:rsidR="00F41AC3" w:rsidRPr="00F502D2" w:rsidRDefault="00F41AC3" w:rsidP="00FA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2942" w:type="dxa"/>
          </w:tcPr>
          <w:p w:rsidR="00F41AC3" w:rsidRPr="00F502D2" w:rsidRDefault="00F41AC3" w:rsidP="00FA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3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F41AC3" w:rsidRPr="00F502D2" w:rsidTr="000D586F">
        <w:tc>
          <w:tcPr>
            <w:tcW w:w="876" w:type="dxa"/>
          </w:tcPr>
          <w:p w:rsidR="00F41AC3" w:rsidRPr="00F502D2" w:rsidRDefault="00F41AC3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</w:tcPr>
          <w:p w:rsidR="00F41AC3" w:rsidRPr="00F502D2" w:rsidRDefault="00F41AC3" w:rsidP="00FA4E14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День села Никольское</w:t>
            </w:r>
          </w:p>
        </w:tc>
        <w:tc>
          <w:tcPr>
            <w:tcW w:w="1985" w:type="dxa"/>
            <w:gridSpan w:val="2"/>
          </w:tcPr>
          <w:p w:rsidR="00F41AC3" w:rsidRPr="00F502D2" w:rsidRDefault="00F41AC3" w:rsidP="00FA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F41AC3" w:rsidRPr="00F502D2" w:rsidRDefault="00F41AC3" w:rsidP="00FA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  <w:p w:rsidR="00F41AC3" w:rsidRPr="00F502D2" w:rsidRDefault="00F41AC3" w:rsidP="00FA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Администрация ССП</w:t>
            </w:r>
          </w:p>
        </w:tc>
      </w:tr>
      <w:tr w:rsidR="00F41AC3" w:rsidRPr="00F502D2" w:rsidTr="000D586F">
        <w:tc>
          <w:tcPr>
            <w:tcW w:w="876" w:type="dxa"/>
          </w:tcPr>
          <w:p w:rsidR="00F41AC3" w:rsidRPr="00F502D2" w:rsidRDefault="00F41AC3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</w:tcPr>
          <w:p w:rsidR="00F41AC3" w:rsidRPr="00F502D2" w:rsidRDefault="00F41AC3" w:rsidP="00FA4E14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День села Дивная гора</w:t>
            </w:r>
          </w:p>
        </w:tc>
        <w:tc>
          <w:tcPr>
            <w:tcW w:w="1985" w:type="dxa"/>
            <w:gridSpan w:val="2"/>
          </w:tcPr>
          <w:p w:rsidR="00F41AC3" w:rsidRPr="00F502D2" w:rsidRDefault="00F41AC3" w:rsidP="00FA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42" w:type="dxa"/>
          </w:tcPr>
          <w:p w:rsidR="00F41AC3" w:rsidRPr="00F502D2" w:rsidRDefault="00F41AC3" w:rsidP="00FA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  <w:p w:rsidR="00F41AC3" w:rsidRPr="00F502D2" w:rsidRDefault="00F41AC3" w:rsidP="00FA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Администрация ССП</w:t>
            </w:r>
          </w:p>
        </w:tc>
      </w:tr>
      <w:tr w:rsidR="00F41AC3" w:rsidRPr="00F502D2" w:rsidTr="000D586F">
        <w:tc>
          <w:tcPr>
            <w:tcW w:w="876" w:type="dxa"/>
          </w:tcPr>
          <w:p w:rsidR="00F41AC3" w:rsidRPr="00F502D2" w:rsidRDefault="00F41AC3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</w:tcPr>
          <w:p w:rsidR="00F41AC3" w:rsidRPr="00F502D2" w:rsidRDefault="00F41AC3" w:rsidP="00FA4E14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225-летию А.С. Пушкина</w:t>
            </w:r>
          </w:p>
        </w:tc>
        <w:tc>
          <w:tcPr>
            <w:tcW w:w="1985" w:type="dxa"/>
            <w:gridSpan w:val="2"/>
          </w:tcPr>
          <w:p w:rsidR="00F41AC3" w:rsidRPr="00F502D2" w:rsidRDefault="00F41AC3" w:rsidP="00FA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ноябрь</w:t>
            </w:r>
          </w:p>
        </w:tc>
        <w:tc>
          <w:tcPr>
            <w:tcW w:w="2942" w:type="dxa"/>
          </w:tcPr>
          <w:p w:rsidR="00F41AC3" w:rsidRPr="00F502D2" w:rsidRDefault="00F41AC3" w:rsidP="00FA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C3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</w:tc>
      </w:tr>
      <w:tr w:rsidR="00F41AC3" w:rsidRPr="00F502D2" w:rsidTr="000D586F">
        <w:tc>
          <w:tcPr>
            <w:tcW w:w="876" w:type="dxa"/>
          </w:tcPr>
          <w:p w:rsidR="00F41AC3" w:rsidRPr="00F502D2" w:rsidRDefault="00A95618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3768" w:type="dxa"/>
            <w:gridSpan w:val="2"/>
          </w:tcPr>
          <w:p w:rsidR="00F41AC3" w:rsidRPr="00F502D2" w:rsidRDefault="00F41AC3" w:rsidP="005F0EB4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День поселка Зеленая роща</w:t>
            </w:r>
          </w:p>
        </w:tc>
        <w:tc>
          <w:tcPr>
            <w:tcW w:w="1985" w:type="dxa"/>
            <w:gridSpan w:val="2"/>
          </w:tcPr>
          <w:p w:rsidR="00F41AC3" w:rsidRPr="00F502D2" w:rsidRDefault="00F41AC3" w:rsidP="005F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42" w:type="dxa"/>
          </w:tcPr>
          <w:p w:rsidR="00F41AC3" w:rsidRPr="00F502D2" w:rsidRDefault="00F41AC3" w:rsidP="005F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  <w:p w:rsidR="00F41AC3" w:rsidRPr="00F502D2" w:rsidRDefault="00F41AC3" w:rsidP="005F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Администрация ССП</w:t>
            </w:r>
          </w:p>
        </w:tc>
      </w:tr>
      <w:tr w:rsidR="00F41AC3" w:rsidRPr="00F502D2" w:rsidTr="000D586F">
        <w:tc>
          <w:tcPr>
            <w:tcW w:w="876" w:type="dxa"/>
          </w:tcPr>
          <w:p w:rsidR="00F41AC3" w:rsidRPr="00F502D2" w:rsidRDefault="00A95618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  <w:r w:rsidR="00F41AC3"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</w:tcPr>
          <w:p w:rsidR="00F41AC3" w:rsidRPr="00F502D2" w:rsidRDefault="00F41AC3" w:rsidP="00FA4E14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ко Дню пожилого человека и Дню учителя</w:t>
            </w:r>
          </w:p>
        </w:tc>
        <w:tc>
          <w:tcPr>
            <w:tcW w:w="1985" w:type="dxa"/>
            <w:gridSpan w:val="2"/>
          </w:tcPr>
          <w:p w:rsidR="00F41AC3" w:rsidRPr="00F502D2" w:rsidRDefault="00F41AC3" w:rsidP="00FA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42" w:type="dxa"/>
          </w:tcPr>
          <w:p w:rsidR="00F41AC3" w:rsidRPr="00FF1CF4" w:rsidRDefault="00F41AC3" w:rsidP="00FF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4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  <w:p w:rsidR="00F41AC3" w:rsidRPr="00F502D2" w:rsidRDefault="00F41AC3" w:rsidP="00FF1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CF4">
              <w:rPr>
                <w:rFonts w:ascii="Times New Roman" w:hAnsi="Times New Roman" w:cs="Times New Roman"/>
                <w:sz w:val="24"/>
                <w:szCs w:val="24"/>
              </w:rPr>
              <w:t>Администрация ССП</w:t>
            </w:r>
          </w:p>
        </w:tc>
      </w:tr>
      <w:tr w:rsidR="00F41AC3" w:rsidRPr="00F502D2" w:rsidTr="000D586F">
        <w:tc>
          <w:tcPr>
            <w:tcW w:w="876" w:type="dxa"/>
          </w:tcPr>
          <w:p w:rsidR="00F41AC3" w:rsidRPr="00F502D2" w:rsidRDefault="00A95618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F41AC3"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</w:tcPr>
          <w:p w:rsidR="00F41AC3" w:rsidRPr="00F502D2" w:rsidRDefault="00F41AC3" w:rsidP="00FA4E14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села </w:t>
            </w:r>
            <w:proofErr w:type="spellStart"/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Клементьево</w:t>
            </w:r>
            <w:proofErr w:type="spellEnd"/>
          </w:p>
        </w:tc>
        <w:tc>
          <w:tcPr>
            <w:tcW w:w="1985" w:type="dxa"/>
            <w:gridSpan w:val="2"/>
          </w:tcPr>
          <w:p w:rsidR="00F41AC3" w:rsidRPr="00F502D2" w:rsidRDefault="00F41AC3" w:rsidP="00FA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F41AC3" w:rsidRPr="00F502D2" w:rsidRDefault="00F41AC3" w:rsidP="00FA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  <w:p w:rsidR="00F41AC3" w:rsidRPr="00F502D2" w:rsidRDefault="00F41AC3" w:rsidP="00FA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Администрация ССП</w:t>
            </w:r>
          </w:p>
        </w:tc>
      </w:tr>
      <w:tr w:rsidR="00F41AC3" w:rsidRPr="00F502D2" w:rsidTr="000D586F">
        <w:tc>
          <w:tcPr>
            <w:tcW w:w="876" w:type="dxa"/>
          </w:tcPr>
          <w:p w:rsidR="00F41AC3" w:rsidRPr="00F502D2" w:rsidRDefault="00A95618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F41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</w:tcPr>
          <w:p w:rsidR="00F41AC3" w:rsidRPr="00F502D2" w:rsidRDefault="00F41AC3" w:rsidP="00FA4E14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eastAsia="Calibri" w:hAnsi="Times New Roman" w:cs="Times New Roman"/>
                <w:sz w:val="24"/>
                <w:szCs w:val="24"/>
              </w:rPr>
              <w:t>День села Покровское</w:t>
            </w:r>
          </w:p>
        </w:tc>
        <w:tc>
          <w:tcPr>
            <w:tcW w:w="1985" w:type="dxa"/>
            <w:gridSpan w:val="2"/>
          </w:tcPr>
          <w:p w:rsidR="00F41AC3" w:rsidRPr="00F502D2" w:rsidRDefault="00F41AC3" w:rsidP="00FA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42" w:type="dxa"/>
          </w:tcPr>
          <w:p w:rsidR="00F41AC3" w:rsidRPr="00F502D2" w:rsidRDefault="00F41AC3" w:rsidP="00FA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  <w:p w:rsidR="00F41AC3" w:rsidRPr="00F502D2" w:rsidRDefault="00F41AC3" w:rsidP="00FA4E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D2">
              <w:rPr>
                <w:rFonts w:ascii="Times New Roman" w:hAnsi="Times New Roman" w:cs="Times New Roman"/>
                <w:sz w:val="24"/>
                <w:szCs w:val="24"/>
              </w:rPr>
              <w:t>Администрация ССП</w:t>
            </w:r>
          </w:p>
        </w:tc>
      </w:tr>
      <w:tr w:rsidR="00F41AC3" w:rsidRPr="00F502D2" w:rsidTr="000D586F">
        <w:tc>
          <w:tcPr>
            <w:tcW w:w="876" w:type="dxa"/>
          </w:tcPr>
          <w:p w:rsidR="00F41AC3" w:rsidRPr="00F502D2" w:rsidRDefault="00A95618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F41AC3" w:rsidRPr="00F5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gridSpan w:val="2"/>
          </w:tcPr>
          <w:p w:rsidR="00F41AC3" w:rsidRPr="00F502D2" w:rsidRDefault="00F41AC3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985" w:type="dxa"/>
            <w:gridSpan w:val="2"/>
          </w:tcPr>
          <w:p w:rsidR="00F41AC3" w:rsidRPr="00F502D2" w:rsidRDefault="00F41AC3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42" w:type="dxa"/>
          </w:tcPr>
          <w:p w:rsidR="00F41AC3" w:rsidRPr="00A34524" w:rsidRDefault="00F41AC3" w:rsidP="00A34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</w:p>
          <w:p w:rsidR="00F41AC3" w:rsidRPr="00F502D2" w:rsidRDefault="00F41AC3" w:rsidP="00A34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524">
              <w:rPr>
                <w:rFonts w:ascii="Times New Roman" w:hAnsi="Times New Roman" w:cs="Times New Roman"/>
                <w:sz w:val="24"/>
                <w:szCs w:val="24"/>
              </w:rPr>
              <w:t>Администрация ССП</w:t>
            </w:r>
          </w:p>
        </w:tc>
      </w:tr>
      <w:tr w:rsidR="00F41AC3" w:rsidRPr="00F502D2" w:rsidTr="000D586F">
        <w:tc>
          <w:tcPr>
            <w:tcW w:w="876" w:type="dxa"/>
          </w:tcPr>
          <w:p w:rsidR="00F41AC3" w:rsidRPr="00F502D2" w:rsidRDefault="00A95618" w:rsidP="00DB6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11.13.</w:t>
            </w:r>
          </w:p>
        </w:tc>
        <w:tc>
          <w:tcPr>
            <w:tcW w:w="3768" w:type="dxa"/>
            <w:gridSpan w:val="2"/>
          </w:tcPr>
          <w:p w:rsidR="00F41AC3" w:rsidRPr="00F502D2" w:rsidRDefault="00AE0D72" w:rsidP="003744C7">
            <w:pPr>
              <w:ind w:left="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Цикл мероприятий, посвященных Году семьи. Спортивные, развлекательные, познавательные программы, направленные на укрепление и популяризацию семейных отношений.</w:t>
            </w:r>
          </w:p>
        </w:tc>
        <w:tc>
          <w:tcPr>
            <w:tcW w:w="1985" w:type="dxa"/>
            <w:gridSpan w:val="2"/>
          </w:tcPr>
          <w:p w:rsidR="00F41AC3" w:rsidRPr="00F502D2" w:rsidRDefault="00AE0D72" w:rsidP="003A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декабрь 2024 </w:t>
            </w:r>
          </w:p>
        </w:tc>
        <w:tc>
          <w:tcPr>
            <w:tcW w:w="2942" w:type="dxa"/>
          </w:tcPr>
          <w:p w:rsidR="00F41AC3" w:rsidRPr="00F502D2" w:rsidRDefault="00AE0D72" w:rsidP="00F5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72">
              <w:rPr>
                <w:rFonts w:ascii="Times New Roman" w:hAnsi="Times New Roman" w:cs="Times New Roman"/>
                <w:sz w:val="24"/>
                <w:szCs w:val="24"/>
              </w:rPr>
              <w:t>Менеджеры культурно – досуговых учреждений</w:t>
            </w:r>
            <w:r>
              <w:t xml:space="preserve"> </w:t>
            </w:r>
            <w:r w:rsidRPr="00AE0D72">
              <w:rPr>
                <w:rFonts w:ascii="Times New Roman" w:hAnsi="Times New Roman" w:cs="Times New Roman"/>
                <w:sz w:val="24"/>
                <w:szCs w:val="24"/>
              </w:rPr>
              <w:t>Администрация ССП</w:t>
            </w:r>
          </w:p>
        </w:tc>
      </w:tr>
    </w:tbl>
    <w:p w:rsidR="003A0924" w:rsidRPr="00F502D2" w:rsidRDefault="003A0924" w:rsidP="003A09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0924" w:rsidRPr="00F502D2" w:rsidSect="00CD5E0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4E" w:rsidRDefault="00EE6E4E" w:rsidP="00354C86">
      <w:pPr>
        <w:spacing w:after="0" w:line="240" w:lineRule="auto"/>
      </w:pPr>
      <w:r>
        <w:separator/>
      </w:r>
    </w:p>
  </w:endnote>
  <w:endnote w:type="continuationSeparator" w:id="0">
    <w:p w:rsidR="00EE6E4E" w:rsidRDefault="00EE6E4E" w:rsidP="0035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4E" w:rsidRDefault="00EE6E4E" w:rsidP="00354C86">
      <w:pPr>
        <w:spacing w:after="0" w:line="240" w:lineRule="auto"/>
      </w:pPr>
      <w:r>
        <w:separator/>
      </w:r>
    </w:p>
  </w:footnote>
  <w:footnote w:type="continuationSeparator" w:id="0">
    <w:p w:rsidR="00EE6E4E" w:rsidRDefault="00EE6E4E" w:rsidP="00354C86">
      <w:pPr>
        <w:spacing w:after="0" w:line="240" w:lineRule="auto"/>
      </w:pPr>
      <w:r>
        <w:continuationSeparator/>
      </w:r>
    </w:p>
  </w:footnote>
  <w:footnote w:id="1">
    <w:p w:rsidR="00276332" w:rsidRDefault="00276332" w:rsidP="00B33B5A">
      <w:pPr>
        <w:pStyle w:val="a7"/>
        <w:jc w:val="both"/>
        <w:rPr>
          <w:rFonts w:ascii="Times New Roman" w:hAnsi="Times New Roman" w:cs="Times New Roman"/>
        </w:rPr>
      </w:pPr>
    </w:p>
    <w:p w:rsidR="00276332" w:rsidRDefault="00276332" w:rsidP="00B33B5A">
      <w:pPr>
        <w:pStyle w:val="a7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3B3E"/>
    <w:multiLevelType w:val="hybridMultilevel"/>
    <w:tmpl w:val="9F44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E20C3"/>
    <w:multiLevelType w:val="multilevel"/>
    <w:tmpl w:val="687CB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24"/>
    <w:rsid w:val="00023B47"/>
    <w:rsid w:val="00093940"/>
    <w:rsid w:val="000B1DD8"/>
    <w:rsid w:val="000D586F"/>
    <w:rsid w:val="000E56F3"/>
    <w:rsid w:val="001372E8"/>
    <w:rsid w:val="001F1B4F"/>
    <w:rsid w:val="00276332"/>
    <w:rsid w:val="002F666C"/>
    <w:rsid w:val="003249F6"/>
    <w:rsid w:val="00335249"/>
    <w:rsid w:val="00336FC0"/>
    <w:rsid w:val="003426E3"/>
    <w:rsid w:val="00354C86"/>
    <w:rsid w:val="0036069C"/>
    <w:rsid w:val="003744C7"/>
    <w:rsid w:val="003A0924"/>
    <w:rsid w:val="003E6154"/>
    <w:rsid w:val="003F6771"/>
    <w:rsid w:val="00420166"/>
    <w:rsid w:val="004A5D41"/>
    <w:rsid w:val="004F3A9A"/>
    <w:rsid w:val="005261D1"/>
    <w:rsid w:val="005A3021"/>
    <w:rsid w:val="005D3A2A"/>
    <w:rsid w:val="005F7E33"/>
    <w:rsid w:val="0062170E"/>
    <w:rsid w:val="0063539B"/>
    <w:rsid w:val="00641981"/>
    <w:rsid w:val="00695EA9"/>
    <w:rsid w:val="006C2780"/>
    <w:rsid w:val="00826108"/>
    <w:rsid w:val="0085236A"/>
    <w:rsid w:val="00876D4E"/>
    <w:rsid w:val="008B67CE"/>
    <w:rsid w:val="009473E0"/>
    <w:rsid w:val="009D75B9"/>
    <w:rsid w:val="00A34524"/>
    <w:rsid w:val="00A95618"/>
    <w:rsid w:val="00AA5CC4"/>
    <w:rsid w:val="00AE0D72"/>
    <w:rsid w:val="00AF044C"/>
    <w:rsid w:val="00B1486B"/>
    <w:rsid w:val="00B21DE6"/>
    <w:rsid w:val="00B33B5A"/>
    <w:rsid w:val="00B63079"/>
    <w:rsid w:val="00B73AC0"/>
    <w:rsid w:val="00BA2C69"/>
    <w:rsid w:val="00C21C14"/>
    <w:rsid w:val="00CD5E02"/>
    <w:rsid w:val="00CF46F1"/>
    <w:rsid w:val="00D15D1E"/>
    <w:rsid w:val="00DB4889"/>
    <w:rsid w:val="00DB68C1"/>
    <w:rsid w:val="00DD0134"/>
    <w:rsid w:val="00E06810"/>
    <w:rsid w:val="00EB219F"/>
    <w:rsid w:val="00EE6E4E"/>
    <w:rsid w:val="00F41AC3"/>
    <w:rsid w:val="00F502D2"/>
    <w:rsid w:val="00F54722"/>
    <w:rsid w:val="00F575C2"/>
    <w:rsid w:val="00F660CB"/>
    <w:rsid w:val="00F701D9"/>
    <w:rsid w:val="00FA4E14"/>
    <w:rsid w:val="00FB3C49"/>
    <w:rsid w:val="00FE4385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9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19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54C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4C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4C86"/>
    <w:rPr>
      <w:vertAlign w:val="superscript"/>
    </w:rPr>
  </w:style>
  <w:style w:type="paragraph" w:styleId="aa">
    <w:name w:val="Normal (Web)"/>
    <w:basedOn w:val="a"/>
    <w:uiPriority w:val="99"/>
    <w:unhideWhenUsed/>
    <w:rsid w:val="00B3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9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19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54C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4C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4C86"/>
    <w:rPr>
      <w:vertAlign w:val="superscript"/>
    </w:rPr>
  </w:style>
  <w:style w:type="paragraph" w:styleId="aa">
    <w:name w:val="Normal (Web)"/>
    <w:basedOn w:val="a"/>
    <w:uiPriority w:val="99"/>
    <w:unhideWhenUsed/>
    <w:rsid w:val="00B3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Степашка</dc:creator>
  <cp:lastModifiedBy>Владелец</cp:lastModifiedBy>
  <cp:revision>2</cp:revision>
  <cp:lastPrinted>2020-12-15T08:48:00Z</cp:lastPrinted>
  <dcterms:created xsi:type="dcterms:W3CDTF">2024-04-11T11:58:00Z</dcterms:created>
  <dcterms:modified xsi:type="dcterms:W3CDTF">2024-04-11T11:58:00Z</dcterms:modified>
</cp:coreProperties>
</file>